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35AFF" w14:textId="6282EF46" w:rsidR="000E3338" w:rsidRPr="00AB4B84" w:rsidRDefault="000E3338" w:rsidP="00190D30">
      <w:pPr>
        <w:spacing w:line="240" w:lineRule="auto"/>
        <w:jc w:val="center"/>
        <w:rPr>
          <w:rFonts w:cstheme="minorHAnsi"/>
          <w:b/>
          <w:sz w:val="20"/>
          <w:szCs w:val="20"/>
        </w:rPr>
      </w:pPr>
      <w:r w:rsidRPr="00AB4B84">
        <w:rPr>
          <w:rFonts w:cstheme="minorHAnsi"/>
          <w:b/>
          <w:bCs/>
          <w:noProof/>
        </w:rPr>
        <w:drawing>
          <wp:inline distT="0" distB="0" distL="0" distR="0" wp14:anchorId="1B038354" wp14:editId="1AA24337">
            <wp:extent cx="5760720" cy="794385"/>
            <wp:effectExtent l="0" t="0" r="0" b="0"/>
            <wp:docPr id="2051719541" name="Obraz 2" descr="Obraz zawierający tekst, Czcionka, zrzut ekran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719541" name="Obraz 2" descr="Obraz zawierający tekst, Czcionka, zrzut ekranu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02933" w14:textId="754C526F" w:rsidR="00DB4EDE" w:rsidRPr="00AB4B84" w:rsidRDefault="0076637D" w:rsidP="00DB4EDE">
      <w:pPr>
        <w:spacing w:line="240" w:lineRule="auto"/>
        <w:jc w:val="center"/>
        <w:rPr>
          <w:rFonts w:cstheme="minorHAnsi"/>
          <w:b/>
          <w:sz w:val="20"/>
          <w:szCs w:val="20"/>
        </w:rPr>
      </w:pPr>
      <w:r w:rsidRPr="00AB4B84">
        <w:rPr>
          <w:rFonts w:cstheme="minorHAnsi"/>
          <w:b/>
          <w:sz w:val="20"/>
          <w:szCs w:val="20"/>
        </w:rPr>
        <w:t>Formularz Ofertowy</w:t>
      </w:r>
    </w:p>
    <w:p w14:paraId="7EA23D7D" w14:textId="41332799" w:rsidR="00A5012F" w:rsidRPr="00AB4B84" w:rsidRDefault="00CD1C11" w:rsidP="00190D30">
      <w:pPr>
        <w:spacing w:line="240" w:lineRule="auto"/>
        <w:jc w:val="center"/>
        <w:rPr>
          <w:rFonts w:cstheme="minorHAnsi"/>
          <w:b/>
          <w:bCs/>
          <w:sz w:val="20"/>
          <w:szCs w:val="20"/>
        </w:rPr>
      </w:pPr>
      <w:r w:rsidRPr="00AB4B84">
        <w:rPr>
          <w:rStyle w:val="Pogrubienie"/>
          <w:rFonts w:cstheme="minorHAnsi"/>
          <w:sz w:val="20"/>
          <w:szCs w:val="20"/>
        </w:rPr>
        <w:t>Nab</w:t>
      </w:r>
      <w:r w:rsidR="003F7B34" w:rsidRPr="00AB4B84">
        <w:rPr>
          <w:rStyle w:val="Pogrubienie"/>
          <w:rFonts w:cstheme="minorHAnsi"/>
          <w:sz w:val="20"/>
          <w:szCs w:val="20"/>
        </w:rPr>
        <w:t>ór partnera do projektu „</w:t>
      </w:r>
      <w:r w:rsidR="000E3338" w:rsidRPr="00AB4B84">
        <w:rPr>
          <w:rStyle w:val="Pogrubienie"/>
          <w:rFonts w:cstheme="minorHAnsi"/>
          <w:sz w:val="20"/>
          <w:szCs w:val="20"/>
        </w:rPr>
        <w:t>Wygrana rodzina</w:t>
      </w:r>
      <w:r w:rsidR="003F7B34" w:rsidRPr="00AB4B84">
        <w:rPr>
          <w:rStyle w:val="Pogrubienie"/>
          <w:rFonts w:cstheme="minorHAnsi"/>
          <w:sz w:val="20"/>
          <w:szCs w:val="20"/>
        </w:rPr>
        <w:t>”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"/>
        <w:gridCol w:w="4169"/>
        <w:gridCol w:w="13"/>
        <w:gridCol w:w="4486"/>
      </w:tblGrid>
      <w:tr w:rsidR="00DB4EDE" w:rsidRPr="00AB4B84" w14:paraId="623A13D1" w14:textId="77777777" w:rsidTr="000E3338">
        <w:trPr>
          <w:jc w:val="center"/>
        </w:trPr>
        <w:tc>
          <w:tcPr>
            <w:tcW w:w="9288" w:type="dxa"/>
            <w:gridSpan w:val="4"/>
          </w:tcPr>
          <w:p w14:paraId="311DE07E" w14:textId="77777777" w:rsidR="00DB4EDE" w:rsidRPr="00AB4B84" w:rsidRDefault="00DB4EDE" w:rsidP="00C0135E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B4B84">
              <w:rPr>
                <w:rFonts w:cstheme="minorHAnsi"/>
                <w:b/>
                <w:sz w:val="20"/>
                <w:szCs w:val="20"/>
              </w:rPr>
              <w:t>I. INFORMACJA O OFERENCIE</w:t>
            </w:r>
          </w:p>
        </w:tc>
      </w:tr>
      <w:tr w:rsidR="00DB4EDE" w:rsidRPr="00AB4B84" w14:paraId="3A5F1F84" w14:textId="77777777" w:rsidTr="000E3338">
        <w:trPr>
          <w:jc w:val="center"/>
        </w:trPr>
        <w:tc>
          <w:tcPr>
            <w:tcW w:w="9288" w:type="dxa"/>
            <w:gridSpan w:val="4"/>
          </w:tcPr>
          <w:p w14:paraId="69173528" w14:textId="77777777" w:rsidR="00DB4EDE" w:rsidRPr="00AB4B84" w:rsidRDefault="00DB4EDE" w:rsidP="00C0135E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B4B84">
              <w:rPr>
                <w:rFonts w:cstheme="minorHAnsi"/>
                <w:b/>
                <w:sz w:val="20"/>
                <w:szCs w:val="20"/>
              </w:rPr>
              <w:t>1. Nazwa oferenta</w:t>
            </w:r>
          </w:p>
        </w:tc>
      </w:tr>
      <w:tr w:rsidR="00DB4EDE" w:rsidRPr="00AB4B84" w14:paraId="7BA9867F" w14:textId="77777777" w:rsidTr="000E3338">
        <w:trPr>
          <w:jc w:val="center"/>
        </w:trPr>
        <w:tc>
          <w:tcPr>
            <w:tcW w:w="9288" w:type="dxa"/>
            <w:gridSpan w:val="4"/>
          </w:tcPr>
          <w:p w14:paraId="6E48D894" w14:textId="77777777" w:rsidR="00DB4EDE" w:rsidRPr="00AB4B84" w:rsidRDefault="00DB4EDE" w:rsidP="00C0135E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B4EDE" w:rsidRPr="00AB4B84" w14:paraId="6E151A75" w14:textId="77777777" w:rsidTr="000E3338">
        <w:trPr>
          <w:jc w:val="center"/>
        </w:trPr>
        <w:tc>
          <w:tcPr>
            <w:tcW w:w="9288" w:type="dxa"/>
            <w:gridSpan w:val="4"/>
          </w:tcPr>
          <w:p w14:paraId="3199A329" w14:textId="77777777" w:rsidR="00DB4EDE" w:rsidRPr="00AB4B84" w:rsidRDefault="00DB4EDE" w:rsidP="00C0135E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B4B84">
              <w:rPr>
                <w:rFonts w:cstheme="minorHAnsi"/>
                <w:b/>
                <w:sz w:val="20"/>
                <w:szCs w:val="20"/>
              </w:rPr>
              <w:t>2. Forma organizacyjna</w:t>
            </w:r>
          </w:p>
        </w:tc>
      </w:tr>
      <w:tr w:rsidR="00DB4EDE" w:rsidRPr="00AB4B84" w14:paraId="644CF96E" w14:textId="77777777" w:rsidTr="000E3338">
        <w:trPr>
          <w:jc w:val="center"/>
        </w:trPr>
        <w:tc>
          <w:tcPr>
            <w:tcW w:w="9288" w:type="dxa"/>
            <w:gridSpan w:val="4"/>
          </w:tcPr>
          <w:p w14:paraId="3AA4EE0B" w14:textId="77777777" w:rsidR="00DB4EDE" w:rsidRPr="00AB4B84" w:rsidRDefault="00DB4EDE" w:rsidP="00C0135E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B4EDE" w:rsidRPr="00AB4B84" w14:paraId="2D9E6AA7" w14:textId="77777777" w:rsidTr="000E3338">
        <w:trPr>
          <w:jc w:val="center"/>
        </w:trPr>
        <w:tc>
          <w:tcPr>
            <w:tcW w:w="9288" w:type="dxa"/>
            <w:gridSpan w:val="4"/>
          </w:tcPr>
          <w:p w14:paraId="7809DE34" w14:textId="77777777" w:rsidR="00DB4EDE" w:rsidRPr="00AB4B84" w:rsidRDefault="00DB4EDE" w:rsidP="00C0135E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B4B84">
              <w:rPr>
                <w:rFonts w:cstheme="minorHAnsi"/>
                <w:b/>
                <w:sz w:val="20"/>
                <w:szCs w:val="20"/>
              </w:rPr>
              <w:t>3. NIP</w:t>
            </w:r>
          </w:p>
        </w:tc>
      </w:tr>
      <w:tr w:rsidR="00DB4EDE" w:rsidRPr="00AB4B84" w14:paraId="6DFD5DFD" w14:textId="77777777" w:rsidTr="000E3338">
        <w:trPr>
          <w:jc w:val="center"/>
        </w:trPr>
        <w:tc>
          <w:tcPr>
            <w:tcW w:w="9288" w:type="dxa"/>
            <w:gridSpan w:val="4"/>
          </w:tcPr>
          <w:p w14:paraId="316E4297" w14:textId="77777777" w:rsidR="00DB4EDE" w:rsidRPr="00AB4B84" w:rsidRDefault="00DB4EDE" w:rsidP="00C0135E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B4EDE" w:rsidRPr="00AB4B84" w14:paraId="567341D6" w14:textId="77777777" w:rsidTr="000E3338">
        <w:trPr>
          <w:jc w:val="center"/>
        </w:trPr>
        <w:tc>
          <w:tcPr>
            <w:tcW w:w="9288" w:type="dxa"/>
            <w:gridSpan w:val="4"/>
          </w:tcPr>
          <w:p w14:paraId="2C0BA986" w14:textId="77777777" w:rsidR="00DB4EDE" w:rsidRPr="00AB4B84" w:rsidRDefault="00DB4EDE" w:rsidP="00C0135E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B4B84">
              <w:rPr>
                <w:rFonts w:cstheme="minorHAnsi"/>
                <w:b/>
                <w:sz w:val="20"/>
                <w:szCs w:val="20"/>
              </w:rPr>
              <w:t>4. Numer KRS lub innej właściwej ewidencji</w:t>
            </w:r>
          </w:p>
        </w:tc>
      </w:tr>
      <w:tr w:rsidR="00DB4EDE" w:rsidRPr="00AB4B84" w14:paraId="1B5BB31B" w14:textId="77777777" w:rsidTr="000E3338">
        <w:trPr>
          <w:jc w:val="center"/>
        </w:trPr>
        <w:tc>
          <w:tcPr>
            <w:tcW w:w="9288" w:type="dxa"/>
            <w:gridSpan w:val="4"/>
          </w:tcPr>
          <w:p w14:paraId="1EB18583" w14:textId="77777777" w:rsidR="00DB4EDE" w:rsidRPr="00AB4B84" w:rsidRDefault="00DB4EDE" w:rsidP="00C0135E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B4EDE" w:rsidRPr="00AB4B84" w14:paraId="29EF7633" w14:textId="77777777" w:rsidTr="000E3338">
        <w:trPr>
          <w:jc w:val="center"/>
        </w:trPr>
        <w:tc>
          <w:tcPr>
            <w:tcW w:w="9288" w:type="dxa"/>
            <w:gridSpan w:val="4"/>
          </w:tcPr>
          <w:p w14:paraId="27F2D559" w14:textId="77777777" w:rsidR="00DB4EDE" w:rsidRPr="00AB4B84" w:rsidRDefault="00DB4EDE" w:rsidP="00C0135E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B4B84">
              <w:rPr>
                <w:rFonts w:cstheme="minorHAnsi"/>
                <w:b/>
                <w:sz w:val="20"/>
                <w:szCs w:val="20"/>
              </w:rPr>
              <w:t>5. Regon</w:t>
            </w:r>
          </w:p>
        </w:tc>
      </w:tr>
      <w:tr w:rsidR="00DB4EDE" w:rsidRPr="00AB4B84" w14:paraId="39EA1BC8" w14:textId="77777777" w:rsidTr="000E3338">
        <w:trPr>
          <w:jc w:val="center"/>
        </w:trPr>
        <w:tc>
          <w:tcPr>
            <w:tcW w:w="9288" w:type="dxa"/>
            <w:gridSpan w:val="4"/>
          </w:tcPr>
          <w:p w14:paraId="62964536" w14:textId="77777777" w:rsidR="00DB4EDE" w:rsidRPr="00AB4B84" w:rsidRDefault="00DB4EDE" w:rsidP="00C0135E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B4EDE" w:rsidRPr="00AB4B84" w14:paraId="49A3AAC8" w14:textId="77777777" w:rsidTr="000E3338">
        <w:trPr>
          <w:jc w:val="center"/>
        </w:trPr>
        <w:tc>
          <w:tcPr>
            <w:tcW w:w="9288" w:type="dxa"/>
            <w:gridSpan w:val="4"/>
          </w:tcPr>
          <w:p w14:paraId="6538A876" w14:textId="77777777" w:rsidR="00DB4EDE" w:rsidRPr="00AB4B84" w:rsidRDefault="00DB4EDE" w:rsidP="00C0135E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B4B84">
              <w:rPr>
                <w:rFonts w:cstheme="minorHAnsi"/>
                <w:b/>
                <w:sz w:val="20"/>
                <w:szCs w:val="20"/>
              </w:rPr>
              <w:t>6. Adres siedziby</w:t>
            </w:r>
          </w:p>
        </w:tc>
      </w:tr>
      <w:tr w:rsidR="00DB4EDE" w:rsidRPr="00AB4B84" w14:paraId="50D9BDF0" w14:textId="77777777" w:rsidTr="000E3338">
        <w:trPr>
          <w:jc w:val="center"/>
        </w:trPr>
        <w:tc>
          <w:tcPr>
            <w:tcW w:w="9288" w:type="dxa"/>
            <w:gridSpan w:val="4"/>
          </w:tcPr>
          <w:p w14:paraId="26DB946C" w14:textId="77777777" w:rsidR="00DB4EDE" w:rsidRPr="00AB4B84" w:rsidRDefault="00DB4EDE" w:rsidP="00C0135E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AB4B84">
              <w:rPr>
                <w:rFonts w:cstheme="minorHAnsi"/>
                <w:sz w:val="20"/>
                <w:szCs w:val="20"/>
              </w:rPr>
              <w:t>6.1. Województwo</w:t>
            </w:r>
          </w:p>
        </w:tc>
      </w:tr>
      <w:tr w:rsidR="00DB4EDE" w:rsidRPr="00AB4B84" w14:paraId="79DB09E0" w14:textId="77777777" w:rsidTr="000E3338">
        <w:trPr>
          <w:jc w:val="center"/>
        </w:trPr>
        <w:tc>
          <w:tcPr>
            <w:tcW w:w="9288" w:type="dxa"/>
            <w:gridSpan w:val="4"/>
          </w:tcPr>
          <w:p w14:paraId="4C587DB3" w14:textId="77777777" w:rsidR="00DB4EDE" w:rsidRPr="00AB4B84" w:rsidRDefault="00DB4EDE" w:rsidP="00C0135E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B4EDE" w:rsidRPr="00AB4B84" w14:paraId="7C9D6FD2" w14:textId="77777777" w:rsidTr="000E3338">
        <w:trPr>
          <w:jc w:val="center"/>
        </w:trPr>
        <w:tc>
          <w:tcPr>
            <w:tcW w:w="9288" w:type="dxa"/>
            <w:gridSpan w:val="4"/>
          </w:tcPr>
          <w:p w14:paraId="6316CC03" w14:textId="77777777" w:rsidR="00DB4EDE" w:rsidRPr="00AB4B84" w:rsidRDefault="00DB4EDE" w:rsidP="00C0135E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AB4B84">
              <w:rPr>
                <w:rFonts w:cstheme="minorHAnsi"/>
                <w:sz w:val="20"/>
                <w:szCs w:val="20"/>
              </w:rPr>
              <w:t>6.2. Miejscowość</w:t>
            </w:r>
          </w:p>
        </w:tc>
      </w:tr>
      <w:tr w:rsidR="00DB4EDE" w:rsidRPr="00AB4B84" w14:paraId="74C3B3D4" w14:textId="77777777" w:rsidTr="000E3338">
        <w:trPr>
          <w:jc w:val="center"/>
        </w:trPr>
        <w:tc>
          <w:tcPr>
            <w:tcW w:w="9288" w:type="dxa"/>
            <w:gridSpan w:val="4"/>
          </w:tcPr>
          <w:p w14:paraId="3ED7B83C" w14:textId="77777777" w:rsidR="00DB4EDE" w:rsidRPr="00AB4B84" w:rsidRDefault="00DB4EDE" w:rsidP="00C0135E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B4EDE" w:rsidRPr="00AB4B84" w14:paraId="5528F4E1" w14:textId="77777777" w:rsidTr="000E3338">
        <w:trPr>
          <w:jc w:val="center"/>
        </w:trPr>
        <w:tc>
          <w:tcPr>
            <w:tcW w:w="9288" w:type="dxa"/>
            <w:gridSpan w:val="4"/>
          </w:tcPr>
          <w:p w14:paraId="12D6CAA6" w14:textId="77777777" w:rsidR="00DB4EDE" w:rsidRPr="00AB4B84" w:rsidRDefault="00DB4EDE" w:rsidP="00C0135E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AB4B84">
              <w:rPr>
                <w:rFonts w:cstheme="minorHAnsi"/>
                <w:sz w:val="20"/>
                <w:szCs w:val="20"/>
              </w:rPr>
              <w:t>6.3. Ulica</w:t>
            </w:r>
          </w:p>
        </w:tc>
      </w:tr>
      <w:tr w:rsidR="00DB4EDE" w:rsidRPr="00AB4B84" w14:paraId="0D5D3838" w14:textId="77777777" w:rsidTr="000E3338">
        <w:trPr>
          <w:jc w:val="center"/>
        </w:trPr>
        <w:tc>
          <w:tcPr>
            <w:tcW w:w="9288" w:type="dxa"/>
            <w:gridSpan w:val="4"/>
          </w:tcPr>
          <w:p w14:paraId="1F474CE2" w14:textId="77777777" w:rsidR="00DB4EDE" w:rsidRPr="00AB4B84" w:rsidRDefault="00DB4EDE" w:rsidP="00C0135E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B4EDE" w:rsidRPr="00AB4B84" w14:paraId="2F1E568D" w14:textId="77777777" w:rsidTr="000E3338">
        <w:trPr>
          <w:jc w:val="center"/>
        </w:trPr>
        <w:tc>
          <w:tcPr>
            <w:tcW w:w="9288" w:type="dxa"/>
            <w:gridSpan w:val="4"/>
          </w:tcPr>
          <w:p w14:paraId="4C428613" w14:textId="77777777" w:rsidR="00DB4EDE" w:rsidRPr="00AB4B84" w:rsidRDefault="00DB4EDE" w:rsidP="00C0135E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AB4B84">
              <w:rPr>
                <w:rFonts w:cstheme="minorHAnsi"/>
                <w:sz w:val="20"/>
                <w:szCs w:val="20"/>
              </w:rPr>
              <w:t>6.4. Numer domu</w:t>
            </w:r>
          </w:p>
        </w:tc>
      </w:tr>
      <w:tr w:rsidR="00DB4EDE" w:rsidRPr="00AB4B84" w14:paraId="107486ED" w14:textId="77777777" w:rsidTr="000E3338">
        <w:trPr>
          <w:jc w:val="center"/>
        </w:trPr>
        <w:tc>
          <w:tcPr>
            <w:tcW w:w="9288" w:type="dxa"/>
            <w:gridSpan w:val="4"/>
          </w:tcPr>
          <w:p w14:paraId="39EB3C49" w14:textId="77777777" w:rsidR="00DB4EDE" w:rsidRPr="00AB4B84" w:rsidRDefault="00DB4EDE" w:rsidP="00C0135E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B4EDE" w:rsidRPr="00AB4B84" w14:paraId="125B51A2" w14:textId="77777777" w:rsidTr="000E3338">
        <w:trPr>
          <w:jc w:val="center"/>
        </w:trPr>
        <w:tc>
          <w:tcPr>
            <w:tcW w:w="9288" w:type="dxa"/>
            <w:gridSpan w:val="4"/>
          </w:tcPr>
          <w:p w14:paraId="6168F3BC" w14:textId="77777777" w:rsidR="00DB4EDE" w:rsidRPr="00AB4B84" w:rsidRDefault="00DB4EDE" w:rsidP="00C0135E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AB4B84">
              <w:rPr>
                <w:rFonts w:cstheme="minorHAnsi"/>
                <w:sz w:val="20"/>
                <w:szCs w:val="20"/>
              </w:rPr>
              <w:t>6.5. Numer lokalu</w:t>
            </w:r>
          </w:p>
        </w:tc>
      </w:tr>
      <w:tr w:rsidR="00DB4EDE" w:rsidRPr="00AB4B84" w14:paraId="3C14C5CB" w14:textId="77777777" w:rsidTr="000E3338">
        <w:trPr>
          <w:jc w:val="center"/>
        </w:trPr>
        <w:tc>
          <w:tcPr>
            <w:tcW w:w="9288" w:type="dxa"/>
            <w:gridSpan w:val="4"/>
          </w:tcPr>
          <w:p w14:paraId="545781A0" w14:textId="77777777" w:rsidR="00DB4EDE" w:rsidRPr="00AB4B84" w:rsidRDefault="00DB4EDE" w:rsidP="00C0135E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B4EDE" w:rsidRPr="00AB4B84" w14:paraId="6479D769" w14:textId="77777777" w:rsidTr="000E3338">
        <w:trPr>
          <w:jc w:val="center"/>
        </w:trPr>
        <w:tc>
          <w:tcPr>
            <w:tcW w:w="9288" w:type="dxa"/>
            <w:gridSpan w:val="4"/>
          </w:tcPr>
          <w:p w14:paraId="03F4E174" w14:textId="77777777" w:rsidR="00DB4EDE" w:rsidRPr="00AB4B84" w:rsidRDefault="00DB4EDE" w:rsidP="00C0135E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AB4B84">
              <w:rPr>
                <w:rFonts w:cstheme="minorHAnsi"/>
                <w:sz w:val="20"/>
                <w:szCs w:val="20"/>
              </w:rPr>
              <w:t>6.6. Kod pocztowy</w:t>
            </w:r>
          </w:p>
        </w:tc>
      </w:tr>
      <w:tr w:rsidR="00DB4EDE" w:rsidRPr="00AB4B84" w14:paraId="757609EE" w14:textId="77777777" w:rsidTr="000E3338">
        <w:trPr>
          <w:jc w:val="center"/>
        </w:trPr>
        <w:tc>
          <w:tcPr>
            <w:tcW w:w="9288" w:type="dxa"/>
            <w:gridSpan w:val="4"/>
          </w:tcPr>
          <w:p w14:paraId="3149C0CB" w14:textId="77777777" w:rsidR="00DB4EDE" w:rsidRPr="00AB4B84" w:rsidRDefault="00DB4EDE" w:rsidP="00C0135E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B4EDE" w:rsidRPr="00AB4B84" w14:paraId="467CAB4E" w14:textId="77777777" w:rsidTr="000E3338">
        <w:trPr>
          <w:jc w:val="center"/>
        </w:trPr>
        <w:tc>
          <w:tcPr>
            <w:tcW w:w="9288" w:type="dxa"/>
            <w:gridSpan w:val="4"/>
          </w:tcPr>
          <w:p w14:paraId="4C67D5AA" w14:textId="77777777" w:rsidR="00DB4EDE" w:rsidRPr="00AB4B84" w:rsidRDefault="00DB4EDE" w:rsidP="00C0135E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AB4B84">
              <w:rPr>
                <w:rFonts w:cstheme="minorHAnsi"/>
                <w:sz w:val="20"/>
                <w:szCs w:val="20"/>
              </w:rPr>
              <w:t>6.7. Adres poczty elektronicznej</w:t>
            </w:r>
          </w:p>
        </w:tc>
      </w:tr>
      <w:tr w:rsidR="00DB4EDE" w:rsidRPr="00AB4B84" w14:paraId="101F0390" w14:textId="77777777" w:rsidTr="000E3338">
        <w:trPr>
          <w:jc w:val="center"/>
        </w:trPr>
        <w:tc>
          <w:tcPr>
            <w:tcW w:w="9288" w:type="dxa"/>
            <w:gridSpan w:val="4"/>
          </w:tcPr>
          <w:p w14:paraId="37C4B34B" w14:textId="77777777" w:rsidR="00DB4EDE" w:rsidRPr="00AB4B84" w:rsidRDefault="00DB4EDE" w:rsidP="00C0135E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B4EDE" w:rsidRPr="00AB4B84" w14:paraId="5A84FCDA" w14:textId="77777777" w:rsidTr="000E3338">
        <w:trPr>
          <w:jc w:val="center"/>
        </w:trPr>
        <w:tc>
          <w:tcPr>
            <w:tcW w:w="9288" w:type="dxa"/>
            <w:gridSpan w:val="4"/>
          </w:tcPr>
          <w:p w14:paraId="10D87173" w14:textId="77777777" w:rsidR="00DB4EDE" w:rsidRPr="00AB4B84" w:rsidRDefault="00DB4EDE" w:rsidP="00C0135E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AB4B84">
              <w:rPr>
                <w:rFonts w:cstheme="minorHAnsi"/>
                <w:sz w:val="20"/>
                <w:szCs w:val="20"/>
              </w:rPr>
              <w:t>6.8. Adres strony internetowej</w:t>
            </w:r>
          </w:p>
        </w:tc>
      </w:tr>
      <w:tr w:rsidR="00DB4EDE" w:rsidRPr="00AB4B84" w14:paraId="022CE80A" w14:textId="77777777" w:rsidTr="000E3338">
        <w:trPr>
          <w:jc w:val="center"/>
        </w:trPr>
        <w:tc>
          <w:tcPr>
            <w:tcW w:w="9288" w:type="dxa"/>
            <w:gridSpan w:val="4"/>
          </w:tcPr>
          <w:p w14:paraId="3AE51A40" w14:textId="77777777" w:rsidR="00DB4EDE" w:rsidRPr="00AB4B84" w:rsidRDefault="00DB4EDE" w:rsidP="00C0135E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9061F" w:rsidRPr="00AB4B84" w14:paraId="0C196770" w14:textId="77777777" w:rsidTr="000E3338">
        <w:trPr>
          <w:jc w:val="center"/>
        </w:trPr>
        <w:tc>
          <w:tcPr>
            <w:tcW w:w="9288" w:type="dxa"/>
            <w:gridSpan w:val="4"/>
          </w:tcPr>
          <w:p w14:paraId="0FCE727F" w14:textId="7665C8D0" w:rsidR="0059061F" w:rsidRPr="00AB4B84" w:rsidRDefault="000F3DC2" w:rsidP="0059061F">
            <w:pPr>
              <w:spacing w:line="240" w:lineRule="auto"/>
              <w:jc w:val="both"/>
              <w:rPr>
                <w:rStyle w:val="Uwydatnienie"/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B4B84">
              <w:rPr>
                <w:rFonts w:cstheme="minorHAnsi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6FD2D88" wp14:editId="75B686FF">
                      <wp:simplePos x="0" y="0"/>
                      <wp:positionH relativeFrom="column">
                        <wp:posOffset>357505</wp:posOffset>
                      </wp:positionH>
                      <wp:positionV relativeFrom="paragraph">
                        <wp:posOffset>262255</wp:posOffset>
                      </wp:positionV>
                      <wp:extent cx="128905" cy="142240"/>
                      <wp:effectExtent l="9525" t="13970" r="13970" b="5715"/>
                      <wp:wrapNone/>
                      <wp:docPr id="111269729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90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5A47C1E1" id="Rectangle 2" o:spid="_x0000_s1026" style="position:absolute;margin-left:28.15pt;margin-top:20.65pt;width:10.15pt;height:1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"/>
                  </w:pict>
                </mc:Fallback>
              </mc:AlternateContent>
            </w:r>
            <w:r w:rsidR="0059061F" w:rsidRPr="00AB4B84">
              <w:rPr>
                <w:rFonts w:cstheme="minorHAnsi"/>
                <w:b/>
                <w:sz w:val="20"/>
                <w:szCs w:val="20"/>
              </w:rPr>
              <w:t xml:space="preserve">7. Czy działania </w:t>
            </w:r>
            <w:r w:rsidR="0059061F" w:rsidRPr="00AB4B84">
              <w:rPr>
                <w:rStyle w:val="Uwydatnienie"/>
                <w:rFonts w:cstheme="minorHAnsi"/>
                <w:b/>
                <w:bCs/>
                <w:color w:val="000000"/>
                <w:sz w:val="20"/>
                <w:szCs w:val="20"/>
              </w:rPr>
              <w:t>potencjalnego partnera są zgodne z celami partnerstwa w przedmiotowym Projekcie?</w:t>
            </w:r>
          </w:p>
          <w:p w14:paraId="7E0B21B7" w14:textId="46A46A44" w:rsidR="0059061F" w:rsidRPr="00AB4B84" w:rsidRDefault="000F3DC2" w:rsidP="00916167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AB4B84">
              <w:rPr>
                <w:rFonts w:cs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C87E38" wp14:editId="5219E649">
                      <wp:simplePos x="0" y="0"/>
                      <wp:positionH relativeFrom="column">
                        <wp:posOffset>1952625</wp:posOffset>
                      </wp:positionH>
                      <wp:positionV relativeFrom="paragraph">
                        <wp:posOffset>-9525</wp:posOffset>
                      </wp:positionV>
                      <wp:extent cx="128905" cy="142240"/>
                      <wp:effectExtent l="13970" t="5715" r="9525" b="13970"/>
                      <wp:wrapNone/>
                      <wp:docPr id="137597948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90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1ABF37A8" id="Rectangle 5" o:spid="_x0000_s1026" style="position:absolute;margin-left:153.75pt;margin-top:-.75pt;width:10.1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"/>
                  </w:pict>
                </mc:Fallback>
              </mc:AlternateContent>
            </w:r>
            <w:r w:rsidR="0059061F" w:rsidRPr="00AB4B84">
              <w:rPr>
                <w:rFonts w:cstheme="minorHAnsi"/>
                <w:sz w:val="20"/>
                <w:szCs w:val="20"/>
              </w:rPr>
              <w:t xml:space="preserve">TAK                                            NIE     </w:t>
            </w:r>
          </w:p>
        </w:tc>
      </w:tr>
      <w:tr w:rsidR="00DB4EDE" w:rsidRPr="00AB4B84" w14:paraId="7122316D" w14:textId="77777777" w:rsidTr="000E3338">
        <w:trPr>
          <w:jc w:val="center"/>
        </w:trPr>
        <w:tc>
          <w:tcPr>
            <w:tcW w:w="9288" w:type="dxa"/>
            <w:gridSpan w:val="4"/>
          </w:tcPr>
          <w:p w14:paraId="45A1F433" w14:textId="77777777" w:rsidR="00DB4EDE" w:rsidRPr="00AB4B84" w:rsidRDefault="0059061F" w:rsidP="00C0135E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B4B84">
              <w:rPr>
                <w:rFonts w:cstheme="minorHAnsi"/>
                <w:b/>
                <w:sz w:val="20"/>
                <w:szCs w:val="20"/>
              </w:rPr>
              <w:t>8</w:t>
            </w:r>
            <w:r w:rsidR="00DB4EDE" w:rsidRPr="00AB4B84">
              <w:rPr>
                <w:rFonts w:cstheme="minorHAnsi"/>
                <w:b/>
                <w:sz w:val="20"/>
                <w:szCs w:val="20"/>
              </w:rPr>
              <w:t>. Osoba uprawniona do reprezentowania oferenta</w:t>
            </w:r>
          </w:p>
        </w:tc>
      </w:tr>
      <w:tr w:rsidR="00DB4EDE" w:rsidRPr="00AB4B84" w14:paraId="6C6C12C6" w14:textId="77777777" w:rsidTr="000E3338">
        <w:trPr>
          <w:jc w:val="center"/>
        </w:trPr>
        <w:tc>
          <w:tcPr>
            <w:tcW w:w="9288" w:type="dxa"/>
            <w:gridSpan w:val="4"/>
          </w:tcPr>
          <w:p w14:paraId="47CF07D3" w14:textId="77777777" w:rsidR="00DB4EDE" w:rsidRPr="00AB4B84" w:rsidRDefault="0059061F" w:rsidP="00C0135E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AB4B84">
              <w:rPr>
                <w:rFonts w:cstheme="minorHAnsi"/>
                <w:sz w:val="20"/>
                <w:szCs w:val="20"/>
              </w:rPr>
              <w:t>8</w:t>
            </w:r>
            <w:r w:rsidR="00DB4EDE" w:rsidRPr="00AB4B84">
              <w:rPr>
                <w:rFonts w:cstheme="minorHAnsi"/>
                <w:sz w:val="20"/>
                <w:szCs w:val="20"/>
              </w:rPr>
              <w:t>.1. Imię</w:t>
            </w:r>
          </w:p>
        </w:tc>
      </w:tr>
      <w:tr w:rsidR="00DB4EDE" w:rsidRPr="00AB4B84" w14:paraId="2655B2A7" w14:textId="77777777" w:rsidTr="000E3338">
        <w:trPr>
          <w:jc w:val="center"/>
        </w:trPr>
        <w:tc>
          <w:tcPr>
            <w:tcW w:w="9288" w:type="dxa"/>
            <w:gridSpan w:val="4"/>
          </w:tcPr>
          <w:p w14:paraId="09193011" w14:textId="77777777" w:rsidR="00DB4EDE" w:rsidRPr="00AB4B84" w:rsidRDefault="00DB4EDE" w:rsidP="00C0135E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B4EDE" w:rsidRPr="00AB4B84" w14:paraId="3D634D9F" w14:textId="77777777" w:rsidTr="000E3338">
        <w:trPr>
          <w:jc w:val="center"/>
        </w:trPr>
        <w:tc>
          <w:tcPr>
            <w:tcW w:w="9288" w:type="dxa"/>
            <w:gridSpan w:val="4"/>
          </w:tcPr>
          <w:p w14:paraId="40B3662B" w14:textId="77777777" w:rsidR="00DB4EDE" w:rsidRPr="00AB4B84" w:rsidRDefault="0059061F" w:rsidP="00C0135E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AB4B84">
              <w:rPr>
                <w:rFonts w:cstheme="minorHAnsi"/>
                <w:sz w:val="20"/>
                <w:szCs w:val="20"/>
              </w:rPr>
              <w:t>8</w:t>
            </w:r>
            <w:r w:rsidR="00DB4EDE" w:rsidRPr="00AB4B84">
              <w:rPr>
                <w:rFonts w:cstheme="minorHAnsi"/>
                <w:sz w:val="20"/>
                <w:szCs w:val="20"/>
              </w:rPr>
              <w:t>.2. Nazwisko</w:t>
            </w:r>
          </w:p>
        </w:tc>
      </w:tr>
      <w:tr w:rsidR="00DB4EDE" w:rsidRPr="00AB4B84" w14:paraId="5F768DCC" w14:textId="77777777" w:rsidTr="000E3338">
        <w:trPr>
          <w:jc w:val="center"/>
        </w:trPr>
        <w:tc>
          <w:tcPr>
            <w:tcW w:w="9288" w:type="dxa"/>
            <w:gridSpan w:val="4"/>
          </w:tcPr>
          <w:p w14:paraId="25A5A9F9" w14:textId="77777777" w:rsidR="00DB4EDE" w:rsidRPr="00AB4B84" w:rsidRDefault="00DB4EDE" w:rsidP="00C0135E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B4EDE" w:rsidRPr="00AB4B84" w14:paraId="19E9E5BC" w14:textId="77777777" w:rsidTr="000E3338">
        <w:trPr>
          <w:jc w:val="center"/>
        </w:trPr>
        <w:tc>
          <w:tcPr>
            <w:tcW w:w="9288" w:type="dxa"/>
            <w:gridSpan w:val="4"/>
          </w:tcPr>
          <w:p w14:paraId="622AAADE" w14:textId="77777777" w:rsidR="00DB4EDE" w:rsidRPr="00AB4B84" w:rsidRDefault="0059061F" w:rsidP="00C0135E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AB4B84">
              <w:rPr>
                <w:rFonts w:cstheme="minorHAnsi"/>
                <w:sz w:val="20"/>
                <w:szCs w:val="20"/>
              </w:rPr>
              <w:t>8</w:t>
            </w:r>
            <w:r w:rsidR="00DB4EDE" w:rsidRPr="00AB4B84">
              <w:rPr>
                <w:rFonts w:cstheme="minorHAnsi"/>
                <w:sz w:val="20"/>
                <w:szCs w:val="20"/>
              </w:rPr>
              <w:t>.3. Numer telefonu</w:t>
            </w:r>
          </w:p>
        </w:tc>
      </w:tr>
      <w:tr w:rsidR="00DB4EDE" w:rsidRPr="00AB4B84" w14:paraId="6EB60C5D" w14:textId="77777777" w:rsidTr="000E3338">
        <w:trPr>
          <w:jc w:val="center"/>
        </w:trPr>
        <w:tc>
          <w:tcPr>
            <w:tcW w:w="9288" w:type="dxa"/>
            <w:gridSpan w:val="4"/>
          </w:tcPr>
          <w:p w14:paraId="3D1F2408" w14:textId="77777777" w:rsidR="00DB4EDE" w:rsidRPr="00AB4B84" w:rsidRDefault="00DB4EDE" w:rsidP="00C0135E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B4EDE" w:rsidRPr="00AB4B84" w14:paraId="37B1C3BB" w14:textId="77777777" w:rsidTr="000E3338">
        <w:trPr>
          <w:jc w:val="center"/>
        </w:trPr>
        <w:tc>
          <w:tcPr>
            <w:tcW w:w="9288" w:type="dxa"/>
            <w:gridSpan w:val="4"/>
          </w:tcPr>
          <w:p w14:paraId="5905343C" w14:textId="77777777" w:rsidR="00DB4EDE" w:rsidRPr="00AB4B84" w:rsidRDefault="0059061F" w:rsidP="00C0135E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AB4B84">
              <w:rPr>
                <w:rFonts w:cstheme="minorHAnsi"/>
                <w:sz w:val="20"/>
                <w:szCs w:val="20"/>
              </w:rPr>
              <w:t>8</w:t>
            </w:r>
            <w:r w:rsidR="00DB4EDE" w:rsidRPr="00AB4B84">
              <w:rPr>
                <w:rFonts w:cstheme="minorHAnsi"/>
                <w:sz w:val="20"/>
                <w:szCs w:val="20"/>
              </w:rPr>
              <w:t>.4. Adres poczty elektronicznej</w:t>
            </w:r>
          </w:p>
        </w:tc>
      </w:tr>
      <w:tr w:rsidR="00DB4EDE" w:rsidRPr="00AB4B84" w14:paraId="7B39E30B" w14:textId="77777777" w:rsidTr="000E3338">
        <w:trPr>
          <w:jc w:val="center"/>
        </w:trPr>
        <w:tc>
          <w:tcPr>
            <w:tcW w:w="9288" w:type="dxa"/>
            <w:gridSpan w:val="4"/>
          </w:tcPr>
          <w:p w14:paraId="39AE9FEC" w14:textId="77777777" w:rsidR="00DB4EDE" w:rsidRPr="00AB4B84" w:rsidRDefault="00DB4EDE" w:rsidP="00C0135E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B4EDE" w:rsidRPr="00AB4B84" w14:paraId="74A7EF9F" w14:textId="77777777" w:rsidTr="000E3338">
        <w:trPr>
          <w:jc w:val="center"/>
        </w:trPr>
        <w:tc>
          <w:tcPr>
            <w:tcW w:w="9288" w:type="dxa"/>
            <w:gridSpan w:val="4"/>
          </w:tcPr>
          <w:p w14:paraId="76C813AE" w14:textId="77777777" w:rsidR="00DB4EDE" w:rsidRPr="00AB4B84" w:rsidRDefault="0059061F" w:rsidP="00C0135E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B4B84">
              <w:rPr>
                <w:rFonts w:cstheme="minorHAnsi"/>
                <w:b/>
                <w:sz w:val="20"/>
                <w:szCs w:val="20"/>
              </w:rPr>
              <w:t>9</w:t>
            </w:r>
            <w:r w:rsidR="00DB4EDE" w:rsidRPr="00AB4B84">
              <w:rPr>
                <w:rFonts w:cstheme="minorHAnsi"/>
                <w:b/>
                <w:sz w:val="20"/>
                <w:szCs w:val="20"/>
              </w:rPr>
              <w:t>. Osoba do kontaktów roboczych</w:t>
            </w:r>
          </w:p>
        </w:tc>
      </w:tr>
      <w:tr w:rsidR="00DB4EDE" w:rsidRPr="00AB4B84" w14:paraId="5115BBCA" w14:textId="77777777" w:rsidTr="000E3338">
        <w:trPr>
          <w:jc w:val="center"/>
        </w:trPr>
        <w:tc>
          <w:tcPr>
            <w:tcW w:w="9288" w:type="dxa"/>
            <w:gridSpan w:val="4"/>
          </w:tcPr>
          <w:p w14:paraId="69A098E0" w14:textId="77777777" w:rsidR="00DB4EDE" w:rsidRPr="00AB4B84" w:rsidRDefault="00E2544F" w:rsidP="00C0135E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AB4B84">
              <w:rPr>
                <w:rFonts w:cstheme="minorHAnsi"/>
                <w:sz w:val="20"/>
                <w:szCs w:val="20"/>
              </w:rPr>
              <w:t>9</w:t>
            </w:r>
            <w:r w:rsidR="00DB4EDE" w:rsidRPr="00AB4B84">
              <w:rPr>
                <w:rFonts w:cstheme="minorHAnsi"/>
                <w:sz w:val="20"/>
                <w:szCs w:val="20"/>
              </w:rPr>
              <w:t>.1. Imię</w:t>
            </w:r>
          </w:p>
        </w:tc>
      </w:tr>
      <w:tr w:rsidR="00DB4EDE" w:rsidRPr="00AB4B84" w14:paraId="1C91FA33" w14:textId="77777777" w:rsidTr="000E3338">
        <w:trPr>
          <w:jc w:val="center"/>
        </w:trPr>
        <w:tc>
          <w:tcPr>
            <w:tcW w:w="9288" w:type="dxa"/>
            <w:gridSpan w:val="4"/>
          </w:tcPr>
          <w:p w14:paraId="49D21C3C" w14:textId="77777777" w:rsidR="00DB4EDE" w:rsidRPr="00AB4B84" w:rsidRDefault="00DB4EDE" w:rsidP="00C0135E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B4EDE" w:rsidRPr="00AB4B84" w14:paraId="301DA0A2" w14:textId="77777777" w:rsidTr="000E3338">
        <w:trPr>
          <w:jc w:val="center"/>
        </w:trPr>
        <w:tc>
          <w:tcPr>
            <w:tcW w:w="9288" w:type="dxa"/>
            <w:gridSpan w:val="4"/>
          </w:tcPr>
          <w:p w14:paraId="2738262F" w14:textId="77777777" w:rsidR="00DB4EDE" w:rsidRPr="00AB4B84" w:rsidRDefault="00E2544F" w:rsidP="00C0135E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AB4B84">
              <w:rPr>
                <w:rFonts w:cstheme="minorHAnsi"/>
                <w:sz w:val="20"/>
                <w:szCs w:val="20"/>
              </w:rPr>
              <w:t>9</w:t>
            </w:r>
            <w:r w:rsidR="00DB4EDE" w:rsidRPr="00AB4B84">
              <w:rPr>
                <w:rFonts w:cstheme="minorHAnsi"/>
                <w:sz w:val="20"/>
                <w:szCs w:val="20"/>
              </w:rPr>
              <w:t>.2. Nazwisko</w:t>
            </w:r>
          </w:p>
        </w:tc>
      </w:tr>
      <w:tr w:rsidR="00DB4EDE" w:rsidRPr="00AB4B84" w14:paraId="7DB5DB46" w14:textId="77777777" w:rsidTr="000E3338">
        <w:trPr>
          <w:jc w:val="center"/>
        </w:trPr>
        <w:tc>
          <w:tcPr>
            <w:tcW w:w="9288" w:type="dxa"/>
            <w:gridSpan w:val="4"/>
          </w:tcPr>
          <w:p w14:paraId="7BA82C3B" w14:textId="77777777" w:rsidR="00DB4EDE" w:rsidRPr="00AB4B84" w:rsidRDefault="00DB4EDE" w:rsidP="00C0135E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B4EDE" w:rsidRPr="00AB4B84" w14:paraId="4C851FA6" w14:textId="77777777" w:rsidTr="000E3338">
        <w:trPr>
          <w:jc w:val="center"/>
        </w:trPr>
        <w:tc>
          <w:tcPr>
            <w:tcW w:w="9288" w:type="dxa"/>
            <w:gridSpan w:val="4"/>
          </w:tcPr>
          <w:p w14:paraId="44AA18C5" w14:textId="77777777" w:rsidR="00DB4EDE" w:rsidRPr="00AB4B84" w:rsidRDefault="00E2544F" w:rsidP="00C0135E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AB4B84">
              <w:rPr>
                <w:rFonts w:cstheme="minorHAnsi"/>
                <w:sz w:val="20"/>
                <w:szCs w:val="20"/>
              </w:rPr>
              <w:t>9</w:t>
            </w:r>
            <w:r w:rsidR="00DB4EDE" w:rsidRPr="00AB4B84">
              <w:rPr>
                <w:rFonts w:cstheme="minorHAnsi"/>
                <w:sz w:val="20"/>
                <w:szCs w:val="20"/>
              </w:rPr>
              <w:t>.3. Numer telefonu</w:t>
            </w:r>
          </w:p>
        </w:tc>
      </w:tr>
      <w:tr w:rsidR="00DB4EDE" w:rsidRPr="00AB4B84" w14:paraId="0D753582" w14:textId="77777777" w:rsidTr="000E3338">
        <w:trPr>
          <w:jc w:val="center"/>
        </w:trPr>
        <w:tc>
          <w:tcPr>
            <w:tcW w:w="9288" w:type="dxa"/>
            <w:gridSpan w:val="4"/>
          </w:tcPr>
          <w:p w14:paraId="2A1BF43B" w14:textId="77777777" w:rsidR="00DB4EDE" w:rsidRPr="00AB4B84" w:rsidRDefault="00DB4EDE" w:rsidP="00C0135E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B4EDE" w:rsidRPr="00AB4B84" w14:paraId="5F83CD31" w14:textId="77777777" w:rsidTr="000E3338">
        <w:trPr>
          <w:jc w:val="center"/>
        </w:trPr>
        <w:tc>
          <w:tcPr>
            <w:tcW w:w="9288" w:type="dxa"/>
            <w:gridSpan w:val="4"/>
          </w:tcPr>
          <w:p w14:paraId="649266EF" w14:textId="77777777" w:rsidR="00DB4EDE" w:rsidRPr="00AB4B84" w:rsidRDefault="00E2544F" w:rsidP="00C0135E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AB4B84">
              <w:rPr>
                <w:rFonts w:cstheme="minorHAnsi"/>
                <w:sz w:val="20"/>
                <w:szCs w:val="20"/>
              </w:rPr>
              <w:t>9</w:t>
            </w:r>
            <w:r w:rsidR="00DB4EDE" w:rsidRPr="00AB4B84">
              <w:rPr>
                <w:rFonts w:cstheme="minorHAnsi"/>
                <w:sz w:val="20"/>
                <w:szCs w:val="20"/>
              </w:rPr>
              <w:t>.4. Adres poczty elektronicznej</w:t>
            </w:r>
          </w:p>
        </w:tc>
      </w:tr>
      <w:tr w:rsidR="00DB4EDE" w:rsidRPr="00AB4B84" w14:paraId="33C96265" w14:textId="77777777" w:rsidTr="000E3338">
        <w:trPr>
          <w:jc w:val="center"/>
        </w:trPr>
        <w:tc>
          <w:tcPr>
            <w:tcW w:w="9288" w:type="dxa"/>
            <w:gridSpan w:val="4"/>
          </w:tcPr>
          <w:p w14:paraId="5E63BFFE" w14:textId="77777777" w:rsidR="00DB4EDE" w:rsidRPr="00AB4B84" w:rsidRDefault="00DB4EDE" w:rsidP="00C0135E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B4EDE" w:rsidRPr="00AB4B84" w14:paraId="0C90FA98" w14:textId="77777777" w:rsidTr="000E3338">
        <w:trPr>
          <w:jc w:val="center"/>
        </w:trPr>
        <w:tc>
          <w:tcPr>
            <w:tcW w:w="9288" w:type="dxa"/>
            <w:gridSpan w:val="4"/>
          </w:tcPr>
          <w:p w14:paraId="4FD07E7A" w14:textId="77777777" w:rsidR="00DB4EDE" w:rsidRPr="00AB4B84" w:rsidRDefault="00E2544F" w:rsidP="00C0135E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AB4B84">
              <w:rPr>
                <w:rFonts w:cstheme="minorHAnsi"/>
                <w:sz w:val="20"/>
                <w:szCs w:val="20"/>
              </w:rPr>
              <w:t>9</w:t>
            </w:r>
            <w:r w:rsidR="00DB4EDE" w:rsidRPr="00AB4B84">
              <w:rPr>
                <w:rFonts w:cstheme="minorHAnsi"/>
                <w:sz w:val="20"/>
                <w:szCs w:val="20"/>
              </w:rPr>
              <w:t>.5. Numer faksu</w:t>
            </w:r>
          </w:p>
        </w:tc>
      </w:tr>
      <w:tr w:rsidR="00DB4EDE" w:rsidRPr="00AB4B84" w14:paraId="2A41DB2C" w14:textId="77777777" w:rsidTr="000E3338">
        <w:trPr>
          <w:jc w:val="center"/>
        </w:trPr>
        <w:tc>
          <w:tcPr>
            <w:tcW w:w="9288" w:type="dxa"/>
            <w:gridSpan w:val="4"/>
          </w:tcPr>
          <w:p w14:paraId="30EA5EC1" w14:textId="77777777" w:rsidR="00DB4EDE" w:rsidRPr="00AB4B84" w:rsidRDefault="00DB4EDE" w:rsidP="00C0135E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B4EDE" w:rsidRPr="00AB4B84" w14:paraId="00394BF3" w14:textId="77777777" w:rsidTr="000E3338">
        <w:trPr>
          <w:jc w:val="center"/>
        </w:trPr>
        <w:tc>
          <w:tcPr>
            <w:tcW w:w="9288" w:type="dxa"/>
            <w:gridSpan w:val="4"/>
          </w:tcPr>
          <w:p w14:paraId="3B81DE48" w14:textId="77777777" w:rsidR="00DB4EDE" w:rsidRPr="00AB4B84" w:rsidRDefault="00DB4EDE" w:rsidP="00C0135E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B4B84">
              <w:rPr>
                <w:rFonts w:cstheme="minorHAnsi"/>
                <w:b/>
                <w:sz w:val="20"/>
                <w:szCs w:val="20"/>
              </w:rPr>
              <w:t>II. KRYTERIA BRANE POD UWAGĘ PRZY WYBORZE PARTNERA</w:t>
            </w:r>
          </w:p>
        </w:tc>
      </w:tr>
      <w:tr w:rsidR="00DB4EDE" w:rsidRPr="00AB4B84" w14:paraId="31D8AA40" w14:textId="77777777" w:rsidTr="000E3338">
        <w:trPr>
          <w:trHeight w:val="383"/>
          <w:jc w:val="center"/>
        </w:trPr>
        <w:tc>
          <w:tcPr>
            <w:tcW w:w="9288" w:type="dxa"/>
            <w:gridSpan w:val="4"/>
          </w:tcPr>
          <w:p w14:paraId="312349F3" w14:textId="3002BBAC" w:rsidR="00DB4EDE" w:rsidRPr="00AB4B84" w:rsidRDefault="00DB4EDE" w:rsidP="00C0135E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B4B84">
              <w:rPr>
                <w:rFonts w:cstheme="minorHAnsi"/>
                <w:b/>
                <w:sz w:val="20"/>
                <w:szCs w:val="20"/>
              </w:rPr>
              <w:t xml:space="preserve">Maksymalna łączna liczba punktów: </w:t>
            </w:r>
            <w:r w:rsidR="000E3338" w:rsidRPr="00AB4B84">
              <w:rPr>
                <w:rFonts w:cstheme="minorHAnsi"/>
                <w:b/>
                <w:sz w:val="20"/>
                <w:szCs w:val="20"/>
              </w:rPr>
              <w:t>55</w:t>
            </w:r>
          </w:p>
        </w:tc>
      </w:tr>
      <w:tr w:rsidR="00DB4EDE" w:rsidRPr="00AB4B84" w14:paraId="31BD17A5" w14:textId="77777777" w:rsidTr="000E3338">
        <w:trPr>
          <w:jc w:val="center"/>
        </w:trPr>
        <w:tc>
          <w:tcPr>
            <w:tcW w:w="9288" w:type="dxa"/>
            <w:gridSpan w:val="4"/>
          </w:tcPr>
          <w:p w14:paraId="6008193D" w14:textId="77777777" w:rsidR="00DB4EDE" w:rsidRPr="00AB4B84" w:rsidRDefault="00DB4EDE" w:rsidP="00C0135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B4B84">
              <w:rPr>
                <w:rFonts w:cstheme="minorHAnsi"/>
                <w:sz w:val="20"/>
                <w:szCs w:val="20"/>
              </w:rPr>
              <w:t>Maksymalna liczba punktów: 2</w:t>
            </w:r>
            <w:r w:rsidR="00DF10C2" w:rsidRPr="00AB4B84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DB4EDE" w:rsidRPr="00AB4B84" w14:paraId="42C7AF18" w14:textId="77777777" w:rsidTr="000E3338">
        <w:trPr>
          <w:jc w:val="center"/>
        </w:trPr>
        <w:tc>
          <w:tcPr>
            <w:tcW w:w="395" w:type="dxa"/>
          </w:tcPr>
          <w:p w14:paraId="3E40F0A7" w14:textId="77777777" w:rsidR="00DB4EDE" w:rsidRPr="00AB4B84" w:rsidRDefault="00DB4EDE" w:rsidP="00C0135E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B4B84">
              <w:rPr>
                <w:rFonts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4236" w:type="dxa"/>
          </w:tcPr>
          <w:p w14:paraId="1FE298C0" w14:textId="3AA0DC7C" w:rsidR="000E3338" w:rsidRPr="00AB4B84" w:rsidRDefault="000E3338" w:rsidP="00190D30">
            <w:pPr>
              <w:pStyle w:val="Akapitzlist"/>
              <w:widowControl w:val="0"/>
              <w:tabs>
                <w:tab w:val="left" w:pos="476"/>
                <w:tab w:val="left" w:pos="482"/>
              </w:tabs>
              <w:autoSpaceDE w:val="0"/>
              <w:autoSpaceDN w:val="0"/>
              <w:spacing w:after="0"/>
              <w:ind w:left="362" w:right="166"/>
              <w:contextualSpacing w:val="0"/>
              <w:rPr>
                <w:rFonts w:cstheme="minorHAnsi"/>
                <w:sz w:val="20"/>
                <w:szCs w:val="20"/>
              </w:rPr>
            </w:pPr>
            <w:r w:rsidRPr="00AB4B84">
              <w:rPr>
                <w:rFonts w:cstheme="minorHAnsi"/>
                <w:sz w:val="20"/>
                <w:szCs w:val="20"/>
              </w:rPr>
              <w:t xml:space="preserve">Instrumenty wsparcia proponowane do realizacji spośród: diagnozy rodzin oraz działań: z pakietu podstawowego, pakietu rozszerzonego i animacji samopomocy </w:t>
            </w:r>
            <w:r w:rsidRPr="00AB4B84">
              <w:rPr>
                <w:rFonts w:cstheme="minorHAnsi"/>
                <w:sz w:val="20"/>
                <w:szCs w:val="20"/>
              </w:rPr>
              <w:lastRenderedPageBreak/>
              <w:t>sąsiedzkiej - opis rodzaju oraz zakresu wsparcia wynikający z Modelu „Wygrana rodzina”, które chciałby w projekcie realizować kandydat na Partnera</w:t>
            </w:r>
          </w:p>
          <w:p w14:paraId="10727373" w14:textId="77777777" w:rsidR="00190D30" w:rsidRPr="00AB4B84" w:rsidRDefault="00190D30" w:rsidP="000E3338">
            <w:pPr>
              <w:pStyle w:val="Akapitzlist"/>
              <w:widowControl w:val="0"/>
              <w:tabs>
                <w:tab w:val="left" w:pos="476"/>
                <w:tab w:val="left" w:pos="482"/>
              </w:tabs>
              <w:autoSpaceDE w:val="0"/>
              <w:autoSpaceDN w:val="0"/>
              <w:spacing w:after="0"/>
              <w:ind w:left="362" w:right="166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</w:p>
          <w:p w14:paraId="54C34CB1" w14:textId="77777777" w:rsidR="00DB4EDE" w:rsidRPr="00AB4B84" w:rsidRDefault="00DB4EDE" w:rsidP="00D0761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57" w:type="dxa"/>
            <w:gridSpan w:val="2"/>
          </w:tcPr>
          <w:p w14:paraId="63620787" w14:textId="77777777" w:rsidR="00DB4EDE" w:rsidRPr="00AB4B84" w:rsidRDefault="00DB4EDE" w:rsidP="00C0135E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B4EDE" w:rsidRPr="00AB4B84" w14:paraId="4B0EE720" w14:textId="77777777" w:rsidTr="000E3338">
        <w:trPr>
          <w:jc w:val="center"/>
        </w:trPr>
        <w:tc>
          <w:tcPr>
            <w:tcW w:w="9288" w:type="dxa"/>
            <w:gridSpan w:val="4"/>
          </w:tcPr>
          <w:p w14:paraId="0194F886" w14:textId="6A6E2520" w:rsidR="00DB4EDE" w:rsidRPr="00AB4B84" w:rsidRDefault="00D07610" w:rsidP="00C0135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B4B84">
              <w:rPr>
                <w:rFonts w:cstheme="minorHAnsi"/>
                <w:sz w:val="20"/>
                <w:szCs w:val="20"/>
              </w:rPr>
              <w:t xml:space="preserve">Maksymalna liczba punktów: </w:t>
            </w:r>
            <w:r w:rsidR="000E3338" w:rsidRPr="00AB4B84">
              <w:rPr>
                <w:rFonts w:cstheme="minorHAnsi"/>
                <w:sz w:val="20"/>
                <w:szCs w:val="20"/>
              </w:rPr>
              <w:t>1</w:t>
            </w:r>
            <w:r w:rsidR="00DF10C2" w:rsidRPr="00AB4B84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DB4EDE" w:rsidRPr="00AB4B84" w14:paraId="0D2CEDF2" w14:textId="77777777" w:rsidTr="000E3338">
        <w:trPr>
          <w:jc w:val="center"/>
        </w:trPr>
        <w:tc>
          <w:tcPr>
            <w:tcW w:w="395" w:type="dxa"/>
          </w:tcPr>
          <w:p w14:paraId="15C5842E" w14:textId="77777777" w:rsidR="00DB4EDE" w:rsidRPr="00AB4B84" w:rsidRDefault="00DB4EDE" w:rsidP="00C0135E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B4B84">
              <w:rPr>
                <w:rFonts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4236" w:type="dxa"/>
          </w:tcPr>
          <w:p w14:paraId="556C9793" w14:textId="649F2F31" w:rsidR="00190D30" w:rsidRPr="00AB4B84" w:rsidRDefault="000E3338" w:rsidP="00DB4ED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AB4B84">
              <w:rPr>
                <w:rFonts w:cstheme="minorHAnsi"/>
                <w:sz w:val="20"/>
                <w:szCs w:val="20"/>
              </w:rPr>
              <w:t>Kwalifikacje i kompetencje osób, które będą realizowały ww. instrumenty wsparcia - wyksztalcenie, ukończone kursy i szkolenia, doświadczenie w realizowaniu wsparcia itp.</w:t>
            </w:r>
          </w:p>
        </w:tc>
        <w:tc>
          <w:tcPr>
            <w:tcW w:w="4657" w:type="dxa"/>
            <w:gridSpan w:val="2"/>
          </w:tcPr>
          <w:p w14:paraId="41FFCB74" w14:textId="77777777" w:rsidR="00DB4EDE" w:rsidRPr="00AB4B84" w:rsidRDefault="00DB4EDE" w:rsidP="00C0135E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B4EDE" w:rsidRPr="00AB4B84" w14:paraId="17D9F1FA" w14:textId="77777777" w:rsidTr="000E3338">
        <w:trPr>
          <w:jc w:val="center"/>
        </w:trPr>
        <w:tc>
          <w:tcPr>
            <w:tcW w:w="9288" w:type="dxa"/>
            <w:gridSpan w:val="4"/>
          </w:tcPr>
          <w:p w14:paraId="0FB1175D" w14:textId="173D5C05" w:rsidR="00DB4EDE" w:rsidRPr="00AB4B84" w:rsidRDefault="00580427" w:rsidP="00C0135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B4B84">
              <w:rPr>
                <w:rFonts w:cstheme="minorHAnsi"/>
                <w:sz w:val="20"/>
                <w:szCs w:val="20"/>
              </w:rPr>
              <w:t xml:space="preserve">Maksymalna liczba punktów: </w:t>
            </w:r>
            <w:r w:rsidR="000A53D8">
              <w:rPr>
                <w:rFonts w:cstheme="minorHAnsi"/>
                <w:sz w:val="20"/>
                <w:szCs w:val="20"/>
              </w:rPr>
              <w:t>1</w:t>
            </w:r>
            <w:r w:rsidRPr="00AB4B84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0E3338" w:rsidRPr="00AB4B84" w14:paraId="7BECB05F" w14:textId="77777777" w:rsidTr="000E3338">
        <w:trPr>
          <w:cantSplit/>
          <w:trHeight w:val="1619"/>
          <w:jc w:val="center"/>
        </w:trPr>
        <w:tc>
          <w:tcPr>
            <w:tcW w:w="395" w:type="dxa"/>
          </w:tcPr>
          <w:p w14:paraId="1F24B739" w14:textId="77777777" w:rsidR="000E3338" w:rsidRPr="00AB4B84" w:rsidRDefault="000E3338" w:rsidP="00C0135E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B4B84">
              <w:rPr>
                <w:rFonts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4249" w:type="dxa"/>
            <w:gridSpan w:val="2"/>
          </w:tcPr>
          <w:p w14:paraId="346929A8" w14:textId="3EA54043" w:rsidR="00190D30" w:rsidRPr="00AB4B84" w:rsidRDefault="000E3338" w:rsidP="00352180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AB4B84">
              <w:rPr>
                <w:rFonts w:cstheme="minorHAnsi"/>
                <w:sz w:val="20"/>
                <w:szCs w:val="20"/>
              </w:rPr>
              <w:t xml:space="preserve">Doświadczenie w realizacji projektów dla grup docelowych szczególnie zagrożonych ubóstwem </w:t>
            </w:r>
            <w:r w:rsidRPr="00AB4B84">
              <w:rPr>
                <w:rFonts w:cstheme="minorHAnsi"/>
                <w:sz w:val="20"/>
                <w:szCs w:val="20"/>
              </w:rPr>
              <w:br/>
              <w:t>i wykluczeniem społecznym, w tym z powodu doświadczania wielu przesłanek wykluczenia społecznego</w:t>
            </w:r>
          </w:p>
        </w:tc>
        <w:tc>
          <w:tcPr>
            <w:tcW w:w="4644" w:type="dxa"/>
          </w:tcPr>
          <w:p w14:paraId="416FDFE2" w14:textId="77777777" w:rsidR="000E3338" w:rsidRPr="00AB4B84" w:rsidRDefault="000E3338" w:rsidP="00C0135E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80427" w:rsidRPr="00AB4B84" w14:paraId="01B2F052" w14:textId="77777777" w:rsidTr="000E3338">
        <w:trPr>
          <w:cantSplit/>
          <w:trHeight w:val="340"/>
          <w:jc w:val="center"/>
        </w:trPr>
        <w:tc>
          <w:tcPr>
            <w:tcW w:w="9288" w:type="dxa"/>
            <w:gridSpan w:val="4"/>
          </w:tcPr>
          <w:p w14:paraId="5177F305" w14:textId="77777777" w:rsidR="00580427" w:rsidRPr="00AB4B84" w:rsidRDefault="00580427" w:rsidP="00580427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B4B84">
              <w:rPr>
                <w:rFonts w:cstheme="minorHAnsi"/>
                <w:sz w:val="20"/>
                <w:szCs w:val="20"/>
              </w:rPr>
              <w:t>Maksymalna liczba punktów: 5</w:t>
            </w:r>
          </w:p>
        </w:tc>
      </w:tr>
      <w:tr w:rsidR="000E3338" w:rsidRPr="00AB4B84" w14:paraId="279EE666" w14:textId="77777777" w:rsidTr="000E3338">
        <w:trPr>
          <w:cantSplit/>
          <w:trHeight w:val="1022"/>
          <w:jc w:val="center"/>
        </w:trPr>
        <w:tc>
          <w:tcPr>
            <w:tcW w:w="395" w:type="dxa"/>
          </w:tcPr>
          <w:p w14:paraId="48BA23AC" w14:textId="77777777" w:rsidR="000E3338" w:rsidRPr="00AB4B84" w:rsidRDefault="000E3338" w:rsidP="00C0135E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B4B84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4249" w:type="dxa"/>
            <w:gridSpan w:val="2"/>
          </w:tcPr>
          <w:p w14:paraId="11839C46" w14:textId="6C75CA95" w:rsidR="000E3338" w:rsidRPr="00AB4B84" w:rsidRDefault="000E3338" w:rsidP="006D318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AB4B84">
              <w:rPr>
                <w:rFonts w:cstheme="minorHAnsi"/>
                <w:sz w:val="20"/>
                <w:szCs w:val="20"/>
              </w:rPr>
              <w:t xml:space="preserve">Doświadczenie w realizacji projektów o podobnym charakterze w okresie dłuższym niż </w:t>
            </w:r>
            <w:r w:rsidRPr="00AB4B84">
              <w:rPr>
                <w:rFonts w:cstheme="minorHAnsi"/>
                <w:sz w:val="20"/>
                <w:szCs w:val="20"/>
              </w:rPr>
              <w:br/>
              <w:t xml:space="preserve">36 miesięcy </w:t>
            </w:r>
          </w:p>
          <w:p w14:paraId="010EEC6B" w14:textId="77777777" w:rsidR="000E3338" w:rsidRPr="00AB4B84" w:rsidRDefault="000E3338" w:rsidP="006D3184">
            <w:pPr>
              <w:spacing w:line="240" w:lineRule="auto"/>
              <w:rPr>
                <w:rFonts w:cstheme="minorHAns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644" w:type="dxa"/>
          </w:tcPr>
          <w:p w14:paraId="3490872F" w14:textId="77777777" w:rsidR="000E3338" w:rsidRPr="00AB4B84" w:rsidRDefault="000E3338" w:rsidP="00C0135E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80427" w:rsidRPr="00AB4B84" w14:paraId="271F61A3" w14:textId="77777777" w:rsidTr="000E3338">
        <w:trPr>
          <w:cantSplit/>
          <w:trHeight w:val="434"/>
          <w:jc w:val="center"/>
        </w:trPr>
        <w:tc>
          <w:tcPr>
            <w:tcW w:w="9288" w:type="dxa"/>
            <w:gridSpan w:val="4"/>
          </w:tcPr>
          <w:p w14:paraId="15F9B19C" w14:textId="77777777" w:rsidR="00580427" w:rsidRPr="00AB4B84" w:rsidRDefault="00580427" w:rsidP="00580427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B4B84">
              <w:rPr>
                <w:rFonts w:cstheme="minorHAnsi"/>
                <w:sz w:val="20"/>
                <w:szCs w:val="20"/>
              </w:rPr>
              <w:t>Maksymalna liczba punktów: 5</w:t>
            </w:r>
          </w:p>
        </w:tc>
      </w:tr>
      <w:tr w:rsidR="000E3338" w:rsidRPr="00AB4B84" w14:paraId="12B42F36" w14:textId="77777777" w:rsidTr="000E3338">
        <w:trPr>
          <w:cantSplit/>
          <w:trHeight w:val="1022"/>
          <w:jc w:val="center"/>
        </w:trPr>
        <w:tc>
          <w:tcPr>
            <w:tcW w:w="395" w:type="dxa"/>
          </w:tcPr>
          <w:p w14:paraId="79F16FA2" w14:textId="77777777" w:rsidR="000E3338" w:rsidRPr="00AB4B84" w:rsidRDefault="000E3338" w:rsidP="00C0135E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B4B84">
              <w:rPr>
                <w:rFonts w:cstheme="minorHAnsi"/>
                <w:b/>
                <w:sz w:val="20"/>
                <w:szCs w:val="20"/>
              </w:rPr>
              <w:t>5.</w:t>
            </w:r>
          </w:p>
        </w:tc>
        <w:tc>
          <w:tcPr>
            <w:tcW w:w="4249" w:type="dxa"/>
            <w:gridSpan w:val="2"/>
          </w:tcPr>
          <w:p w14:paraId="5C50B505" w14:textId="54223056" w:rsidR="000E3338" w:rsidRPr="00AB4B84" w:rsidRDefault="000E3338" w:rsidP="00987903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AB4B84">
              <w:rPr>
                <w:rFonts w:cstheme="minorHAnsi"/>
                <w:sz w:val="20"/>
                <w:szCs w:val="20"/>
              </w:rPr>
              <w:t xml:space="preserve">Szacowany budżet projektu - proponowanych instrumentów wsparcia </w:t>
            </w:r>
          </w:p>
        </w:tc>
        <w:tc>
          <w:tcPr>
            <w:tcW w:w="4644" w:type="dxa"/>
          </w:tcPr>
          <w:p w14:paraId="1F3D6E10" w14:textId="77777777" w:rsidR="000E3338" w:rsidRPr="00AB4B84" w:rsidRDefault="000E3338" w:rsidP="00C0135E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E3338" w:rsidRPr="00AB4B84" w14:paraId="1EE0CE62" w14:textId="77777777" w:rsidTr="000E3338">
        <w:trPr>
          <w:cantSplit/>
          <w:trHeight w:val="515"/>
          <w:jc w:val="center"/>
        </w:trPr>
        <w:tc>
          <w:tcPr>
            <w:tcW w:w="9288" w:type="dxa"/>
            <w:gridSpan w:val="4"/>
          </w:tcPr>
          <w:p w14:paraId="561C832A" w14:textId="55E5DBEE" w:rsidR="000E3338" w:rsidRPr="00AB4B84" w:rsidRDefault="000E3338" w:rsidP="000E333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B4B84">
              <w:rPr>
                <w:rFonts w:cstheme="minorHAnsi"/>
                <w:sz w:val="20"/>
                <w:szCs w:val="20"/>
              </w:rPr>
              <w:t>Maksymalna liczba punktów: 5</w:t>
            </w:r>
          </w:p>
        </w:tc>
      </w:tr>
      <w:tr w:rsidR="000E3338" w:rsidRPr="00AB4B84" w14:paraId="3FB98FDE" w14:textId="77777777" w:rsidTr="000E3338">
        <w:trPr>
          <w:cantSplit/>
          <w:trHeight w:val="1022"/>
          <w:jc w:val="center"/>
        </w:trPr>
        <w:tc>
          <w:tcPr>
            <w:tcW w:w="395" w:type="dxa"/>
          </w:tcPr>
          <w:p w14:paraId="73489427" w14:textId="3A4FAD70" w:rsidR="000E3338" w:rsidRPr="00AB4B84" w:rsidRDefault="000E3338" w:rsidP="00C0135E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B4B84">
              <w:rPr>
                <w:rFonts w:cstheme="minorHAnsi"/>
                <w:b/>
                <w:sz w:val="20"/>
                <w:szCs w:val="20"/>
              </w:rPr>
              <w:t>6.</w:t>
            </w:r>
          </w:p>
        </w:tc>
        <w:tc>
          <w:tcPr>
            <w:tcW w:w="4249" w:type="dxa"/>
            <w:gridSpan w:val="2"/>
          </w:tcPr>
          <w:p w14:paraId="00512F7E" w14:textId="77777777" w:rsidR="000E3338" w:rsidRPr="00AB4B84" w:rsidRDefault="000E3338" w:rsidP="00987903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AB4B84">
              <w:rPr>
                <w:rFonts w:cstheme="minorHAnsi"/>
                <w:sz w:val="20"/>
                <w:szCs w:val="20"/>
              </w:rPr>
              <w:t>Działalność organizacji pozarządowej na terenie Miasta Bielska-Białej</w:t>
            </w:r>
          </w:p>
          <w:p w14:paraId="4268896A" w14:textId="0881D7DD" w:rsidR="000E3338" w:rsidRPr="00AB4B84" w:rsidRDefault="000E3338" w:rsidP="00987903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</w:tcPr>
          <w:p w14:paraId="3F6C7B0E" w14:textId="77777777" w:rsidR="000E3338" w:rsidRPr="00AB4B84" w:rsidRDefault="000E3338" w:rsidP="00C0135E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90D30" w:rsidRPr="00AB4B84" w14:paraId="50BA6A2F" w14:textId="77777777" w:rsidTr="00716B45">
        <w:trPr>
          <w:cantSplit/>
          <w:trHeight w:val="493"/>
          <w:jc w:val="center"/>
        </w:trPr>
        <w:tc>
          <w:tcPr>
            <w:tcW w:w="9288" w:type="dxa"/>
            <w:gridSpan w:val="4"/>
          </w:tcPr>
          <w:p w14:paraId="6177EC8B" w14:textId="137D72A9" w:rsidR="00190D30" w:rsidRPr="00AB4B84" w:rsidRDefault="00190D30" w:rsidP="00190D30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B4B84">
              <w:rPr>
                <w:rFonts w:cstheme="minorHAnsi"/>
                <w:b/>
                <w:sz w:val="20"/>
                <w:szCs w:val="20"/>
              </w:rPr>
              <w:t xml:space="preserve">II. </w:t>
            </w:r>
            <w:r w:rsidR="00716B45" w:rsidRPr="00AB4B84">
              <w:rPr>
                <w:rFonts w:cstheme="minorHAnsi"/>
                <w:b/>
                <w:sz w:val="20"/>
                <w:szCs w:val="20"/>
              </w:rPr>
              <w:t xml:space="preserve">KRYTERIA DOSTĘPU </w:t>
            </w:r>
          </w:p>
        </w:tc>
      </w:tr>
      <w:tr w:rsidR="00716B45" w:rsidRPr="00AB4B84" w14:paraId="419C7A03" w14:textId="77777777" w:rsidTr="00716B45">
        <w:trPr>
          <w:cantSplit/>
          <w:trHeight w:val="493"/>
          <w:jc w:val="center"/>
        </w:trPr>
        <w:tc>
          <w:tcPr>
            <w:tcW w:w="9288" w:type="dxa"/>
            <w:gridSpan w:val="4"/>
          </w:tcPr>
          <w:p w14:paraId="0887177B" w14:textId="61EC5A67" w:rsidR="00716B45" w:rsidRPr="00AB4B84" w:rsidRDefault="00716B45" w:rsidP="00190D30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B4B84">
              <w:rPr>
                <w:rFonts w:cstheme="minorHAnsi"/>
                <w:b/>
                <w:sz w:val="20"/>
                <w:szCs w:val="20"/>
              </w:rPr>
              <w:t>Tak/Nie</w:t>
            </w:r>
          </w:p>
        </w:tc>
      </w:tr>
      <w:tr w:rsidR="00190D30" w:rsidRPr="00AB4B84" w14:paraId="228C29BF" w14:textId="77777777" w:rsidTr="000E3338">
        <w:trPr>
          <w:cantSplit/>
          <w:trHeight w:val="1022"/>
          <w:jc w:val="center"/>
        </w:trPr>
        <w:tc>
          <w:tcPr>
            <w:tcW w:w="395" w:type="dxa"/>
          </w:tcPr>
          <w:p w14:paraId="38085FEC" w14:textId="3DE4F82C" w:rsidR="00190D30" w:rsidRPr="00AB4B84" w:rsidRDefault="00190D30" w:rsidP="00C0135E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B4B84">
              <w:rPr>
                <w:rFonts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4249" w:type="dxa"/>
            <w:gridSpan w:val="2"/>
          </w:tcPr>
          <w:p w14:paraId="68863DB7" w14:textId="2C1FA101" w:rsidR="00AF783C" w:rsidRDefault="00AF783C" w:rsidP="00AF783C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cf01"/>
                <w:rFonts w:eastAsia="Calibri"/>
              </w:rPr>
              <w:t xml:space="preserve">Jest organizacją pozarządową </w:t>
            </w:r>
            <w:r>
              <w:rPr>
                <w:rStyle w:val="cf11"/>
              </w:rPr>
              <w:t>lub innym podmiotem wskazanym w art. 3 ust. 3 Ustawy o działalności pożytku publicznego i o wolontariacie z dnia 24 kwietnia 2003 roku.</w:t>
            </w:r>
          </w:p>
          <w:p w14:paraId="3454B627" w14:textId="77777777" w:rsidR="00190D30" w:rsidRPr="00AB4B84" w:rsidRDefault="00190D30" w:rsidP="00AF783C">
            <w:pPr>
              <w:pStyle w:val="Table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</w:tcPr>
          <w:p w14:paraId="30DCD2B5" w14:textId="77777777" w:rsidR="00190D30" w:rsidRPr="00AB4B84" w:rsidRDefault="00190D30" w:rsidP="00C0135E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F783C" w:rsidRPr="00AB4B84" w14:paraId="5E60212C" w14:textId="77777777" w:rsidTr="000E3338">
        <w:trPr>
          <w:cantSplit/>
          <w:trHeight w:val="1022"/>
          <w:jc w:val="center"/>
        </w:trPr>
        <w:tc>
          <w:tcPr>
            <w:tcW w:w="395" w:type="dxa"/>
          </w:tcPr>
          <w:p w14:paraId="46E190F4" w14:textId="37C05E6D" w:rsidR="00AF783C" w:rsidRPr="00AB4B84" w:rsidRDefault="00AF783C" w:rsidP="00C0135E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2.</w:t>
            </w:r>
          </w:p>
        </w:tc>
        <w:tc>
          <w:tcPr>
            <w:tcW w:w="4249" w:type="dxa"/>
            <w:gridSpan w:val="2"/>
          </w:tcPr>
          <w:p w14:paraId="6F682FE3" w14:textId="77777777" w:rsidR="00AF783C" w:rsidRPr="00AB4B84" w:rsidRDefault="00AF783C" w:rsidP="00AF783C">
            <w:pPr>
              <w:pStyle w:val="TableParagraph"/>
              <w:rPr>
                <w:rFonts w:asciiTheme="minorHAnsi" w:eastAsiaTheme="minorHAnsi" w:hAnsiTheme="minorHAnsi" w:cstheme="minorHAnsi"/>
                <w:sz w:val="20"/>
                <w:szCs w:val="20"/>
                <w:lang w:val="pl-PL"/>
              </w:rPr>
            </w:pPr>
            <w:r w:rsidRPr="00AB4B84">
              <w:rPr>
                <w:rFonts w:asciiTheme="minorHAnsi" w:eastAsiaTheme="minorHAnsi" w:hAnsiTheme="minorHAnsi" w:cstheme="minorHAnsi"/>
                <w:sz w:val="20"/>
                <w:szCs w:val="20"/>
                <w:lang w:val="pl-PL"/>
              </w:rPr>
              <w:t>Udokumentowane  co najmniej 3-letnie doświadczenie w działalności na rzecz dzieci i młodzieży na polu włączenia społecznego lub wspierania rozwoju lub wyrównywania szans, zdobyte na obszarze realizacji projektu lub jego bliskiego sąsiedztwa rozumianego jako gmina lub powiat sąsiadująca/-y z obszarem realizacji projektu.</w:t>
            </w:r>
          </w:p>
          <w:p w14:paraId="5682C651" w14:textId="77777777" w:rsidR="00AF783C" w:rsidRPr="00AB4B84" w:rsidRDefault="00AF783C" w:rsidP="00716B45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4644" w:type="dxa"/>
          </w:tcPr>
          <w:p w14:paraId="71FEFDEB" w14:textId="77777777" w:rsidR="00AF783C" w:rsidRPr="00AB4B84" w:rsidRDefault="00AF783C" w:rsidP="00C0135E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16B45" w:rsidRPr="00AB4B84" w14:paraId="0F95B758" w14:textId="77777777" w:rsidTr="000E3338">
        <w:trPr>
          <w:cantSplit/>
          <w:trHeight w:val="1022"/>
          <w:jc w:val="center"/>
        </w:trPr>
        <w:tc>
          <w:tcPr>
            <w:tcW w:w="395" w:type="dxa"/>
          </w:tcPr>
          <w:p w14:paraId="3765D303" w14:textId="1215262B" w:rsidR="00716B45" w:rsidRPr="00AB4B84" w:rsidRDefault="00AF783C" w:rsidP="00C0135E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4249" w:type="dxa"/>
            <w:gridSpan w:val="2"/>
          </w:tcPr>
          <w:p w14:paraId="5C1F1422" w14:textId="77777777" w:rsidR="00716B45" w:rsidRPr="00AB4B84" w:rsidRDefault="00716B45" w:rsidP="00716B45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AB4B84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 xml:space="preserve">Potencjał kadrowy, tj. </w:t>
            </w:r>
            <w:r w:rsidRPr="00AB4B8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>informacja na temat kwalifikacji zawodowych, doświadczenia zawodowego oraz wykształcenia osób realizujących projekt</w:t>
            </w:r>
          </w:p>
          <w:p w14:paraId="2F54452E" w14:textId="77777777" w:rsidR="00716B45" w:rsidRPr="00AB4B84" w:rsidRDefault="00716B45" w:rsidP="00716B45">
            <w:pPr>
              <w:pStyle w:val="TableParagraph"/>
              <w:spacing w:line="264" w:lineRule="auto"/>
              <w:ind w:right="87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  <w:p w14:paraId="4EEEB912" w14:textId="7605CB64" w:rsidR="00716B45" w:rsidRPr="00AB4B84" w:rsidRDefault="00716B45" w:rsidP="00716B45">
            <w:pPr>
              <w:pStyle w:val="TableParagraph"/>
              <w:numPr>
                <w:ilvl w:val="0"/>
                <w:numId w:val="8"/>
              </w:numPr>
              <w:spacing w:line="264" w:lineRule="auto"/>
              <w:ind w:right="87"/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</w:pPr>
            <w:r w:rsidRPr="00AB4B84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 xml:space="preserve">osoby posiadające  doświadczenie w prowadzeniu działań merytorycznych (np. trenerów, asystentów rodziny, psychologów, doradców, </w:t>
            </w:r>
            <w:proofErr w:type="spellStart"/>
            <w:r w:rsidRPr="00AB4B84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coachów</w:t>
            </w:r>
            <w:proofErr w:type="spellEnd"/>
            <w:r w:rsidRPr="00AB4B84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, animatorów, liderów lokalnych, opiekunów, wychowawców i in.) legitymujące się co najmniej 3-letnim doświadczeniem w pracy z dzie</w:t>
            </w:r>
            <w:r w:rsidR="00903360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ćmi</w:t>
            </w:r>
            <w:r w:rsidRPr="00AB4B84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 xml:space="preserve"> i młodzież</w:t>
            </w:r>
            <w:r w:rsidR="00903360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ą</w:t>
            </w:r>
            <w:r w:rsidRPr="00AB4B84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 xml:space="preserve"> na polu włączenia społecznego lub wspierania rozwoju lub wyrównywania szans,</w:t>
            </w:r>
          </w:p>
          <w:p w14:paraId="373ECCB1" w14:textId="77777777" w:rsidR="00716B45" w:rsidRPr="00AB4B84" w:rsidRDefault="00716B45" w:rsidP="00716B45">
            <w:pPr>
              <w:pStyle w:val="TableParagraph"/>
              <w:spacing w:line="264" w:lineRule="auto"/>
              <w:ind w:left="720" w:right="87"/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</w:pPr>
          </w:p>
          <w:p w14:paraId="7F3F8461" w14:textId="77777777" w:rsidR="00716B45" w:rsidRPr="00AB4B84" w:rsidRDefault="00716B45" w:rsidP="00716B45">
            <w:pPr>
              <w:pStyle w:val="TableParagraph"/>
              <w:numPr>
                <w:ilvl w:val="0"/>
                <w:numId w:val="8"/>
              </w:numPr>
              <w:spacing w:line="264" w:lineRule="auto"/>
              <w:ind w:right="87"/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</w:pPr>
            <w:r w:rsidRPr="00AB4B84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osoby posiadające  doświadczenie w realizacji projektów unijnych, w tym co najmniej dwiema osobami, które w ciągu ostatnich 3 lat zarządzały projektami unijnymi.</w:t>
            </w:r>
          </w:p>
          <w:p w14:paraId="42C67486" w14:textId="77777777" w:rsidR="00716B45" w:rsidRPr="00AB4B84" w:rsidRDefault="00716B45" w:rsidP="00716B45">
            <w:pPr>
              <w:pStyle w:val="TableParagraph"/>
              <w:spacing w:line="264" w:lineRule="auto"/>
              <w:ind w:right="87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  <w:p w14:paraId="5271191D" w14:textId="77777777" w:rsidR="00716B45" w:rsidRPr="00AB4B84" w:rsidRDefault="00716B45" w:rsidP="00716B45">
            <w:pPr>
              <w:pStyle w:val="TableParagraph"/>
              <w:spacing w:line="264" w:lineRule="auto"/>
              <w:ind w:right="87"/>
              <w:rPr>
                <w:rFonts w:asciiTheme="minorHAnsi" w:hAnsiTheme="minorHAnsi" w:cstheme="minorHAnsi"/>
                <w:i/>
                <w:sz w:val="20"/>
                <w:szCs w:val="20"/>
                <w:lang w:val="pl-PL"/>
              </w:rPr>
            </w:pPr>
            <w:r w:rsidRPr="00AB4B84">
              <w:rPr>
                <w:rFonts w:asciiTheme="minorHAnsi" w:hAnsiTheme="minorHAnsi" w:cstheme="minorHAnsi"/>
                <w:i/>
                <w:sz w:val="20"/>
                <w:szCs w:val="20"/>
                <w:lang w:val="pl-PL"/>
              </w:rPr>
              <w:t>- należy uwzględnić wyłącznie osoby, które na dzień składania zgłoszenia będą mogły być zaangażowane w realizację projektu</w:t>
            </w:r>
          </w:p>
          <w:p w14:paraId="585CE312" w14:textId="77777777" w:rsidR="00716B45" w:rsidRPr="00AB4B84" w:rsidRDefault="00716B45" w:rsidP="00716B45">
            <w:pPr>
              <w:pStyle w:val="TableParagraph"/>
              <w:rPr>
                <w:rFonts w:asciiTheme="minorHAnsi" w:eastAsia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4644" w:type="dxa"/>
          </w:tcPr>
          <w:p w14:paraId="7E80003A" w14:textId="77777777" w:rsidR="00716B45" w:rsidRPr="00AB4B84" w:rsidRDefault="00716B45" w:rsidP="00C0135E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77DE2" w:rsidRPr="00AB4B84" w14:paraId="5D1816D7" w14:textId="77777777" w:rsidTr="000E3338">
        <w:trPr>
          <w:cantSplit/>
          <w:trHeight w:val="1022"/>
          <w:jc w:val="center"/>
        </w:trPr>
        <w:tc>
          <w:tcPr>
            <w:tcW w:w="395" w:type="dxa"/>
          </w:tcPr>
          <w:p w14:paraId="418FF2A1" w14:textId="5758C100" w:rsidR="00C77DE2" w:rsidRPr="00AB4B84" w:rsidRDefault="00AF783C" w:rsidP="00C0135E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  <w:r w:rsidR="00C77DE2" w:rsidRPr="00AB4B84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4249" w:type="dxa"/>
            <w:gridSpan w:val="2"/>
          </w:tcPr>
          <w:p w14:paraId="2E5607FC" w14:textId="77777777" w:rsidR="00C77DE2" w:rsidRPr="00AB4B84" w:rsidRDefault="00C77DE2" w:rsidP="00C77DE2">
            <w:pPr>
              <w:pStyle w:val="TableParagraph"/>
              <w:ind w:left="33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AB4B84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Potencjał organizacyjny:</w:t>
            </w:r>
          </w:p>
          <w:p w14:paraId="357D2AA2" w14:textId="77777777" w:rsidR="00C77DE2" w:rsidRPr="00AB4B84" w:rsidRDefault="00C77DE2" w:rsidP="00C77DE2">
            <w:pPr>
              <w:pStyle w:val="TableParagraph"/>
              <w:tabs>
                <w:tab w:val="left" w:pos="317"/>
              </w:tabs>
              <w:ind w:left="33"/>
              <w:rPr>
                <w:rFonts w:asciiTheme="minorHAnsi" w:hAnsiTheme="minorHAnsi" w:cstheme="minorHAnsi"/>
                <w:i/>
                <w:sz w:val="20"/>
                <w:szCs w:val="20"/>
                <w:lang w:val="pl-PL"/>
              </w:rPr>
            </w:pPr>
            <w:r w:rsidRPr="00AB4B84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informacja na temat potencjału organizacyjnego rozumianego jako prowadzenie działalności w zakresie działalności na rzecz dzieci i młodzieży na polu włączenia społecznego lub wspierania rozwoju lub wyrównywania szans,</w:t>
            </w:r>
          </w:p>
          <w:p w14:paraId="4A5BE035" w14:textId="77777777" w:rsidR="00C77DE2" w:rsidRPr="00AB4B84" w:rsidRDefault="00C77DE2" w:rsidP="00716B45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4644" w:type="dxa"/>
          </w:tcPr>
          <w:p w14:paraId="41B5234D" w14:textId="77777777" w:rsidR="00C77DE2" w:rsidRPr="00AB4B84" w:rsidRDefault="00C77DE2" w:rsidP="00C0135E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77DE2" w:rsidRPr="00AB4B84" w14:paraId="31A8B019" w14:textId="77777777" w:rsidTr="000E3338">
        <w:trPr>
          <w:cantSplit/>
          <w:trHeight w:val="1022"/>
          <w:jc w:val="center"/>
        </w:trPr>
        <w:tc>
          <w:tcPr>
            <w:tcW w:w="395" w:type="dxa"/>
          </w:tcPr>
          <w:p w14:paraId="019574CE" w14:textId="02F0F8A4" w:rsidR="00C77DE2" w:rsidRPr="00AB4B84" w:rsidRDefault="00AF783C" w:rsidP="00C0135E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  <w:r w:rsidR="00C77DE2" w:rsidRPr="00AB4B84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4249" w:type="dxa"/>
            <w:gridSpan w:val="2"/>
          </w:tcPr>
          <w:p w14:paraId="4A4E2E1F" w14:textId="77777777" w:rsidR="00C77DE2" w:rsidRPr="00AB4B84" w:rsidRDefault="00C77DE2" w:rsidP="00C77DE2">
            <w:pPr>
              <w:pStyle w:val="TableParagraph"/>
              <w:ind w:left="33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AB4B84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Potencjał techniczny</w:t>
            </w:r>
            <w:r w:rsidRPr="00AB4B84">
              <w:rPr>
                <w:rFonts w:asciiTheme="minorHAnsi" w:hAnsiTheme="minorHAnsi" w:cstheme="minorHAnsi"/>
                <w:b/>
                <w:i/>
                <w:sz w:val="20"/>
                <w:szCs w:val="20"/>
                <w:lang w:val="pl-PL"/>
              </w:rPr>
              <w:t xml:space="preserve">, </w:t>
            </w:r>
            <w:r w:rsidRPr="00AB4B84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w tym:</w:t>
            </w:r>
          </w:p>
          <w:p w14:paraId="344C43DD" w14:textId="77777777" w:rsidR="00C77DE2" w:rsidRPr="00AB4B84" w:rsidRDefault="00C77DE2" w:rsidP="00C77DE2">
            <w:pPr>
              <w:pStyle w:val="TableParagraph"/>
              <w:ind w:left="33"/>
              <w:rPr>
                <w:rFonts w:asciiTheme="minorHAnsi" w:hAnsiTheme="minorHAnsi" w:cstheme="minorHAnsi"/>
                <w:i/>
                <w:sz w:val="20"/>
                <w:szCs w:val="20"/>
                <w:lang w:val="pl-PL"/>
              </w:rPr>
            </w:pPr>
            <w:r w:rsidRPr="00AB4B84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sprzęt i warunki lokalowe, sposób jego wykorzystania w ramach projektu</w:t>
            </w:r>
          </w:p>
          <w:p w14:paraId="6CD43EA3" w14:textId="77777777" w:rsidR="00C77DE2" w:rsidRPr="00AB4B84" w:rsidRDefault="00C77DE2" w:rsidP="00C77DE2">
            <w:pPr>
              <w:pStyle w:val="TableParagraph"/>
              <w:ind w:left="33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  <w:p w14:paraId="5DAEAAB2" w14:textId="2573ECC0" w:rsidR="00C77DE2" w:rsidRPr="00AB4B84" w:rsidRDefault="00C77DE2" w:rsidP="00C77DE2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AB4B84">
              <w:rPr>
                <w:rFonts w:asciiTheme="minorHAnsi" w:hAnsiTheme="minorHAnsi" w:cstheme="minorHAnsi"/>
                <w:i/>
                <w:sz w:val="20"/>
                <w:szCs w:val="20"/>
                <w:lang w:val="pl-PL"/>
              </w:rPr>
              <w:t>-należy uwzględnić wyłącznie zasoby, które na dzień składania oferty będą mogły być zaangażowane w realizację projektu</w:t>
            </w:r>
          </w:p>
        </w:tc>
        <w:tc>
          <w:tcPr>
            <w:tcW w:w="4644" w:type="dxa"/>
          </w:tcPr>
          <w:p w14:paraId="10D760C9" w14:textId="77777777" w:rsidR="00C77DE2" w:rsidRPr="00AB4B84" w:rsidRDefault="00C77DE2" w:rsidP="00C0135E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77DE2" w:rsidRPr="00AB4B84" w14:paraId="15DB5E6E" w14:textId="77777777" w:rsidTr="000E3338">
        <w:trPr>
          <w:cantSplit/>
          <w:trHeight w:val="1022"/>
          <w:jc w:val="center"/>
        </w:trPr>
        <w:tc>
          <w:tcPr>
            <w:tcW w:w="395" w:type="dxa"/>
          </w:tcPr>
          <w:p w14:paraId="2955281B" w14:textId="717F64AC" w:rsidR="00C77DE2" w:rsidRPr="00AB4B84" w:rsidRDefault="00AF783C" w:rsidP="00C0135E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6</w:t>
            </w:r>
            <w:r w:rsidR="00C77DE2" w:rsidRPr="00AB4B84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4249" w:type="dxa"/>
            <w:gridSpan w:val="2"/>
          </w:tcPr>
          <w:p w14:paraId="42F06D7F" w14:textId="1BC26F70" w:rsidR="00C77DE2" w:rsidRPr="00AB4B84" w:rsidRDefault="00C77DE2" w:rsidP="00C77DE2">
            <w:pPr>
              <w:pStyle w:val="TableParagraph"/>
              <w:ind w:left="33"/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</w:pPr>
            <w:r w:rsidRPr="00AB4B84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Deklarowany  zakres współpracy w trakcie przygotowania projektu oraz koncepcja proponowanych działań do realizacji przez partnera ze wskazaniem czy działania te są kontynuacją wcześniej prowadzonych projektów</w:t>
            </w:r>
          </w:p>
        </w:tc>
        <w:tc>
          <w:tcPr>
            <w:tcW w:w="4644" w:type="dxa"/>
          </w:tcPr>
          <w:p w14:paraId="1CA58B3D" w14:textId="77777777" w:rsidR="00C77DE2" w:rsidRPr="00AB4B84" w:rsidRDefault="00C77DE2" w:rsidP="00C0135E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B4B84" w:rsidRPr="00AB4B84" w14:paraId="43DC894E" w14:textId="77777777" w:rsidTr="00AB4B84">
        <w:trPr>
          <w:cantSplit/>
          <w:trHeight w:val="625"/>
          <w:jc w:val="center"/>
        </w:trPr>
        <w:tc>
          <w:tcPr>
            <w:tcW w:w="9288" w:type="dxa"/>
            <w:gridSpan w:val="4"/>
          </w:tcPr>
          <w:p w14:paraId="200A3D40" w14:textId="7E2DAEF8" w:rsidR="00AB4B84" w:rsidRPr="00AB4B84" w:rsidRDefault="00AB4B84" w:rsidP="00C0135E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AB4B84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Doświadczenie kandydata na Partnera w realizacji projektów zbieżnych z celami partnerstwa. Wykaz realizowanych prac/zamówień/projektów.</w:t>
            </w:r>
          </w:p>
        </w:tc>
      </w:tr>
      <w:tr w:rsidR="00AB4B84" w:rsidRPr="00AB4B84" w14:paraId="1092EFD1" w14:textId="77777777" w:rsidTr="00305F05">
        <w:trPr>
          <w:cantSplit/>
          <w:trHeight w:val="1022"/>
          <w:jc w:val="center"/>
        </w:trPr>
        <w:tc>
          <w:tcPr>
            <w:tcW w:w="9288" w:type="dxa"/>
            <w:gridSpan w:val="4"/>
          </w:tcPr>
          <w:p w14:paraId="07AF5325" w14:textId="77777777" w:rsidR="00AB4B84" w:rsidRPr="00AB4B84" w:rsidRDefault="00AB4B84" w:rsidP="00C0135E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0E18D857" w14:textId="77777777" w:rsidR="00AB4B84" w:rsidRPr="00AB4B84" w:rsidRDefault="00AB4B84" w:rsidP="00C0135E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421090E1" w14:textId="77777777" w:rsidR="00AB4B84" w:rsidRPr="00AB4B84" w:rsidRDefault="00AB4B84" w:rsidP="00C0135E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E3338" w:rsidRPr="00AB4B84" w14:paraId="7B8532E9" w14:textId="77777777" w:rsidTr="000E3338">
        <w:trPr>
          <w:cantSplit/>
          <w:trHeight w:val="321"/>
          <w:jc w:val="center"/>
        </w:trPr>
        <w:tc>
          <w:tcPr>
            <w:tcW w:w="9288" w:type="dxa"/>
            <w:gridSpan w:val="4"/>
          </w:tcPr>
          <w:p w14:paraId="1B21D215" w14:textId="2E5DFDC9" w:rsidR="000E3338" w:rsidRPr="00AB4B84" w:rsidRDefault="000E3338" w:rsidP="00AB4B84">
            <w:pPr>
              <w:spacing w:line="240" w:lineRule="auto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AB4B84">
              <w:rPr>
                <w:rFonts w:cstheme="minorHAnsi"/>
                <w:b/>
                <w:bCs/>
                <w:iCs/>
                <w:sz w:val="20"/>
                <w:szCs w:val="20"/>
              </w:rPr>
              <w:t>OŚWIADCZENIA</w:t>
            </w:r>
          </w:p>
        </w:tc>
      </w:tr>
      <w:tr w:rsidR="006D3184" w:rsidRPr="00AB4B84" w14:paraId="02BB8B9B" w14:textId="77777777" w:rsidTr="000E3338">
        <w:trPr>
          <w:cantSplit/>
          <w:trHeight w:val="1022"/>
          <w:jc w:val="center"/>
        </w:trPr>
        <w:tc>
          <w:tcPr>
            <w:tcW w:w="9288" w:type="dxa"/>
            <w:gridSpan w:val="4"/>
          </w:tcPr>
          <w:p w14:paraId="05D14825" w14:textId="165A6BF7" w:rsidR="006D3184" w:rsidRPr="00AB4B84" w:rsidRDefault="00190D30" w:rsidP="00190D30">
            <w:pPr>
              <w:pStyle w:val="Akapitzlist"/>
              <w:numPr>
                <w:ilvl w:val="0"/>
                <w:numId w:val="9"/>
              </w:num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AB4B84">
              <w:rPr>
                <w:rFonts w:cstheme="minorHAnsi"/>
                <w:sz w:val="20"/>
                <w:szCs w:val="20"/>
              </w:rPr>
              <w:t>Oświadczam, że dane zawarte w niniejszym zgłoszeniu są zgodne z prawdą oraz jestem świadomy odpowiedzialności karnej za podanie fałszywych danych.</w:t>
            </w:r>
          </w:p>
          <w:p w14:paraId="54B3F211" w14:textId="605E4C75" w:rsidR="00190D30" w:rsidRPr="00AB4B84" w:rsidRDefault="00190D30" w:rsidP="00190D30">
            <w:pPr>
              <w:pStyle w:val="Akapitzlist"/>
              <w:numPr>
                <w:ilvl w:val="0"/>
                <w:numId w:val="9"/>
              </w:num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AB4B84">
              <w:rPr>
                <w:rFonts w:cstheme="minorHAnsi"/>
                <w:sz w:val="20"/>
                <w:szCs w:val="20"/>
              </w:rPr>
              <w:t>Oświadczam, że podmiot, który reprezentuję nie zalega z uiszczaniem podatków, jak również z opłacaniem składek na ubezpieczenie społeczne i zdrowotne, Fundusz Pracy, Państwowy Fundusz Rehabilitacji Osób Niepełnosprawnych lub innych należności wymaganych odrębnymi przepisami.</w:t>
            </w:r>
          </w:p>
          <w:p w14:paraId="00E93C5B" w14:textId="0EBD2CF4" w:rsidR="00190D30" w:rsidRPr="00AB4B84" w:rsidRDefault="00190D30" w:rsidP="00190D30">
            <w:pPr>
              <w:pStyle w:val="Akapitzlist"/>
              <w:numPr>
                <w:ilvl w:val="0"/>
                <w:numId w:val="9"/>
              </w:num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AB4B84">
              <w:rPr>
                <w:rFonts w:cstheme="minorHAnsi"/>
                <w:sz w:val="20"/>
                <w:szCs w:val="20"/>
              </w:rPr>
              <w:t>Oświadczam, że podmiot, który reprezentuję nie podlega wykluczeniu z możliwości otrzymania dofinansowania, w tym wykluczeniu, o którym mowa w art. 207 ust. 4 ustawy z dnia 27 sierpnia 2009 r. o finansach publicznych (</w:t>
            </w:r>
            <w:proofErr w:type="spellStart"/>
            <w:r w:rsidRPr="00AB4B84">
              <w:rPr>
                <w:rFonts w:cstheme="minorHAnsi"/>
                <w:sz w:val="20"/>
                <w:szCs w:val="20"/>
              </w:rPr>
              <w:t>t.j</w:t>
            </w:r>
            <w:proofErr w:type="spellEnd"/>
            <w:r w:rsidRPr="00AB4B84">
              <w:rPr>
                <w:rFonts w:cstheme="minorHAnsi"/>
                <w:sz w:val="20"/>
                <w:szCs w:val="20"/>
              </w:rPr>
              <w:t>. Dz. U. z 2023, poz. 1270 z późn.zm.).</w:t>
            </w:r>
          </w:p>
          <w:p w14:paraId="5C4659BE" w14:textId="33B964E5" w:rsidR="00190D30" w:rsidRPr="00AB4B84" w:rsidRDefault="00190D30" w:rsidP="00190D30">
            <w:pPr>
              <w:pStyle w:val="Akapitzlist"/>
              <w:numPr>
                <w:ilvl w:val="0"/>
                <w:numId w:val="9"/>
              </w:num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AB4B84">
              <w:rPr>
                <w:rFonts w:cstheme="minorHAnsi"/>
                <w:spacing w:val="4"/>
                <w:sz w:val="20"/>
                <w:szCs w:val="20"/>
              </w:rPr>
              <w:t>Oświadczam, że podmiot, który reprezentuję nie podlega wykluczeniu z postępowania na podstawie art. 7 ust. 1 Ustawy z dnia 13 kwietnia 2022 r. o szczególnych rozwiązaniach w zakresie przeciwdziałania wspieraniu agresji na Ukrainę oraz służących ochronie bezpieczeństwa narodowego (</w:t>
            </w:r>
            <w:proofErr w:type="spellStart"/>
            <w:r w:rsidRPr="00AB4B84">
              <w:rPr>
                <w:rFonts w:cstheme="minorHAnsi"/>
                <w:spacing w:val="4"/>
                <w:sz w:val="20"/>
                <w:szCs w:val="20"/>
              </w:rPr>
              <w:t>t.j</w:t>
            </w:r>
            <w:proofErr w:type="spellEnd"/>
            <w:r w:rsidRPr="00AB4B84">
              <w:rPr>
                <w:rFonts w:cstheme="minorHAnsi"/>
                <w:spacing w:val="4"/>
                <w:sz w:val="20"/>
                <w:szCs w:val="20"/>
              </w:rPr>
              <w:t>. Dz. U. z 2023, poz. 1497).</w:t>
            </w:r>
          </w:p>
          <w:p w14:paraId="33BDE3B1" w14:textId="77777777" w:rsidR="00190D30" w:rsidRPr="00AB4B84" w:rsidRDefault="00190D30" w:rsidP="00190D30">
            <w:pPr>
              <w:pStyle w:val="Akapitzlist"/>
              <w:spacing w:line="240" w:lineRule="auto"/>
              <w:jc w:val="both"/>
              <w:rPr>
                <w:rFonts w:eastAsia="Times New Roman" w:cstheme="minorHAnsi"/>
                <w:iCs/>
                <w:color w:val="000000"/>
                <w:sz w:val="20"/>
                <w:szCs w:val="20"/>
                <w:shd w:val="clear" w:color="auto" w:fill="FFFFFF"/>
                <w:lang w:eastAsia="zh-CN"/>
              </w:rPr>
            </w:pPr>
            <w:r w:rsidRPr="00AB4B84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 xml:space="preserve">Oświadczam, że podmiot, który reprezentuję nie jest </w:t>
            </w:r>
            <w:r w:rsidRPr="00AB4B84">
              <w:rPr>
                <w:rFonts w:eastAsia="Times New Roman" w:cstheme="minorHAnsi"/>
                <w:iCs/>
                <w:color w:val="000000"/>
                <w:sz w:val="20"/>
                <w:szCs w:val="20"/>
                <w:shd w:val="clear" w:color="auto" w:fill="FFFFFF"/>
                <w:lang w:eastAsia="zh-CN"/>
              </w:rPr>
              <w:t>podmiotem powiązanym z Wnioskodawcą w rozumieniu Załącznika I do rozporządzenia Komisji (UE) nr 651/2014 z dnia</w:t>
            </w:r>
            <w:r w:rsidRPr="00AB4B84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shd w:val="clear" w:color="auto" w:fill="FFFFFF"/>
                <w:lang w:eastAsia="zh-CN"/>
              </w:rPr>
              <w:t xml:space="preserve"> </w:t>
            </w:r>
            <w:r w:rsidRPr="00AB4B84">
              <w:rPr>
                <w:rFonts w:eastAsia="Times New Roman" w:cstheme="minorHAnsi"/>
                <w:iCs/>
                <w:color w:val="000000"/>
                <w:sz w:val="20"/>
                <w:szCs w:val="20"/>
                <w:shd w:val="clear" w:color="auto" w:fill="FFFFFF"/>
                <w:lang w:eastAsia="zh-CN"/>
              </w:rPr>
              <w:t>17 czerwca 2014 r. uznającego niektóre rodzaje pomocy za zgodne z rynkiem wewnętrznym</w:t>
            </w:r>
            <w:r w:rsidRPr="00AB4B84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shd w:val="clear" w:color="auto" w:fill="FFFFFF"/>
                <w:lang w:eastAsia="zh-CN"/>
              </w:rPr>
              <w:t xml:space="preserve"> </w:t>
            </w:r>
            <w:r w:rsidRPr="00AB4B84">
              <w:rPr>
                <w:rFonts w:eastAsia="Times New Roman" w:cstheme="minorHAnsi"/>
                <w:iCs/>
                <w:color w:val="000000"/>
                <w:sz w:val="20"/>
                <w:szCs w:val="20"/>
                <w:shd w:val="clear" w:color="auto" w:fill="FFFFFF"/>
                <w:lang w:eastAsia="zh-CN"/>
              </w:rPr>
              <w:t>w zastosowaniu art. 107 i 108 Traktatu (Dz. Urz. UE L 187 z dnia 26.06.2014 r.,</w:t>
            </w:r>
            <w:r w:rsidRPr="00AB4B84">
              <w:rPr>
                <w:rFonts w:cstheme="minorHAnsi"/>
                <w:sz w:val="20"/>
                <w:szCs w:val="20"/>
              </w:rPr>
              <w:t xml:space="preserve"> str. 1, z </w:t>
            </w:r>
            <w:proofErr w:type="spellStart"/>
            <w:r w:rsidRPr="00AB4B84">
              <w:rPr>
                <w:rFonts w:cstheme="minorHAnsi"/>
                <w:sz w:val="20"/>
                <w:szCs w:val="20"/>
              </w:rPr>
              <w:t>późn</w:t>
            </w:r>
            <w:proofErr w:type="spellEnd"/>
            <w:r w:rsidRPr="00AB4B84">
              <w:rPr>
                <w:rFonts w:cstheme="minorHAnsi"/>
                <w:sz w:val="20"/>
                <w:szCs w:val="20"/>
              </w:rPr>
              <w:t>. zm.</w:t>
            </w:r>
            <w:r w:rsidRPr="00AB4B84">
              <w:rPr>
                <w:rFonts w:eastAsia="Times New Roman" w:cstheme="minorHAnsi"/>
                <w:iCs/>
                <w:color w:val="000000"/>
                <w:sz w:val="20"/>
                <w:szCs w:val="20"/>
                <w:shd w:val="clear" w:color="auto" w:fill="FFFFFF"/>
                <w:lang w:eastAsia="zh-CN"/>
              </w:rPr>
              <w:t>).</w:t>
            </w:r>
          </w:p>
          <w:p w14:paraId="09358020" w14:textId="77777777" w:rsidR="00190D30" w:rsidRPr="00AB4B84" w:rsidRDefault="00190D30" w:rsidP="00190D30">
            <w:pPr>
              <w:pStyle w:val="Akapitzlist"/>
              <w:numPr>
                <w:ilvl w:val="0"/>
                <w:numId w:val="9"/>
              </w:numPr>
              <w:spacing w:line="240" w:lineRule="auto"/>
              <w:jc w:val="both"/>
              <w:rPr>
                <w:rFonts w:eastAsia="Times New Roman" w:cstheme="minorHAnsi"/>
                <w:iCs/>
                <w:color w:val="000000"/>
                <w:sz w:val="20"/>
                <w:szCs w:val="20"/>
                <w:shd w:val="clear" w:color="auto" w:fill="FFFFFF"/>
                <w:lang w:eastAsia="zh-CN"/>
              </w:rPr>
            </w:pPr>
            <w:r w:rsidRPr="00AB4B84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 xml:space="preserve">Oświadczam, że podmiot, który reprezentuję nie jest </w:t>
            </w:r>
            <w:r w:rsidRPr="00AB4B84">
              <w:rPr>
                <w:rFonts w:eastAsia="Times New Roman" w:cstheme="minorHAnsi"/>
                <w:iCs/>
                <w:color w:val="000000"/>
                <w:sz w:val="20"/>
                <w:szCs w:val="20"/>
                <w:shd w:val="clear" w:color="auto" w:fill="FFFFFF"/>
                <w:lang w:eastAsia="zh-CN"/>
              </w:rPr>
              <w:t>podmiotem powiązanym z Wnioskodawcą w rozumieniu Załącznika I do rozporządzenia Komisji (UE) nr 651/2014 z dnia</w:t>
            </w:r>
            <w:r w:rsidRPr="00AB4B84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shd w:val="clear" w:color="auto" w:fill="FFFFFF"/>
                <w:lang w:eastAsia="zh-CN"/>
              </w:rPr>
              <w:t xml:space="preserve"> </w:t>
            </w:r>
            <w:r w:rsidRPr="00AB4B84">
              <w:rPr>
                <w:rFonts w:eastAsia="Times New Roman" w:cstheme="minorHAnsi"/>
                <w:iCs/>
                <w:color w:val="000000"/>
                <w:sz w:val="20"/>
                <w:szCs w:val="20"/>
                <w:shd w:val="clear" w:color="auto" w:fill="FFFFFF"/>
                <w:lang w:eastAsia="zh-CN"/>
              </w:rPr>
              <w:t>17 czerwca 2014 r. uznającego niektóre rodzaje pomocy za zgodne z rynkiem wewnętrznym</w:t>
            </w:r>
            <w:r w:rsidRPr="00AB4B84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shd w:val="clear" w:color="auto" w:fill="FFFFFF"/>
                <w:lang w:eastAsia="zh-CN"/>
              </w:rPr>
              <w:t xml:space="preserve"> </w:t>
            </w:r>
            <w:r w:rsidRPr="00AB4B84">
              <w:rPr>
                <w:rFonts w:eastAsia="Times New Roman" w:cstheme="minorHAnsi"/>
                <w:iCs/>
                <w:color w:val="000000"/>
                <w:sz w:val="20"/>
                <w:szCs w:val="20"/>
                <w:shd w:val="clear" w:color="auto" w:fill="FFFFFF"/>
                <w:lang w:eastAsia="zh-CN"/>
              </w:rPr>
              <w:t>w zastosowaniu art. 107 i 108 Traktatu (Dz. Urz. UE L 187 z dnia 26.06.2014 r.,</w:t>
            </w:r>
            <w:r w:rsidRPr="00AB4B84">
              <w:rPr>
                <w:rFonts w:cstheme="minorHAnsi"/>
                <w:sz w:val="20"/>
                <w:szCs w:val="20"/>
              </w:rPr>
              <w:t xml:space="preserve"> str. 1, z </w:t>
            </w:r>
            <w:proofErr w:type="spellStart"/>
            <w:r w:rsidRPr="00AB4B84">
              <w:rPr>
                <w:rFonts w:cstheme="minorHAnsi"/>
                <w:sz w:val="20"/>
                <w:szCs w:val="20"/>
              </w:rPr>
              <w:t>późn</w:t>
            </w:r>
            <w:proofErr w:type="spellEnd"/>
            <w:r w:rsidRPr="00AB4B84">
              <w:rPr>
                <w:rFonts w:cstheme="minorHAnsi"/>
                <w:sz w:val="20"/>
                <w:szCs w:val="20"/>
              </w:rPr>
              <w:t>. zm.</w:t>
            </w:r>
            <w:r w:rsidRPr="00AB4B84">
              <w:rPr>
                <w:rFonts w:eastAsia="Times New Roman" w:cstheme="minorHAnsi"/>
                <w:iCs/>
                <w:color w:val="000000"/>
                <w:sz w:val="20"/>
                <w:szCs w:val="20"/>
                <w:shd w:val="clear" w:color="auto" w:fill="FFFFFF"/>
                <w:lang w:eastAsia="zh-CN"/>
              </w:rPr>
              <w:t>).</w:t>
            </w:r>
          </w:p>
          <w:p w14:paraId="47C15DEE" w14:textId="77777777" w:rsidR="00190D30" w:rsidRPr="00AB4B84" w:rsidRDefault="00190D30" w:rsidP="00190D30">
            <w:pPr>
              <w:pStyle w:val="Akapitzlist"/>
              <w:numPr>
                <w:ilvl w:val="0"/>
                <w:numId w:val="9"/>
              </w:numPr>
              <w:spacing w:line="240" w:lineRule="auto"/>
              <w:jc w:val="both"/>
              <w:rPr>
                <w:rFonts w:eastAsia="Times New Roman" w:cstheme="minorHAnsi"/>
                <w:iCs/>
                <w:color w:val="000000"/>
                <w:sz w:val="20"/>
                <w:szCs w:val="20"/>
                <w:shd w:val="clear" w:color="auto" w:fill="FFFFFF"/>
                <w:lang w:eastAsia="zh-CN"/>
              </w:rPr>
            </w:pPr>
            <w:r w:rsidRPr="00AB4B84">
              <w:rPr>
                <w:rFonts w:cstheme="minorHAnsi"/>
                <w:sz w:val="20"/>
                <w:szCs w:val="20"/>
              </w:rPr>
              <w:t>Wyrażam zgodę na przetwarzanie osobowych zawartych w ofercie wyłącznie do celów przeprowadzenia procedury konkursu na wybór partnera zgodnie z Ustawą z dnia 29 sierpnia 1997 r . o ochronie danych osobowych (</w:t>
            </w:r>
            <w:proofErr w:type="spellStart"/>
            <w:r w:rsidRPr="00AB4B84">
              <w:rPr>
                <w:rFonts w:cstheme="minorHAnsi"/>
                <w:sz w:val="20"/>
                <w:szCs w:val="20"/>
              </w:rPr>
              <w:t>t.j</w:t>
            </w:r>
            <w:proofErr w:type="spellEnd"/>
            <w:r w:rsidRPr="00AB4B84">
              <w:rPr>
                <w:rFonts w:cstheme="minorHAnsi"/>
                <w:sz w:val="20"/>
                <w:szCs w:val="20"/>
              </w:rPr>
              <w:t>. Dz.U. 2023 poz. 1206).</w:t>
            </w:r>
          </w:p>
          <w:p w14:paraId="70EE583A" w14:textId="6B5FCCE3" w:rsidR="00190D30" w:rsidRPr="00AB4B84" w:rsidRDefault="00190D30" w:rsidP="00190D30">
            <w:pPr>
              <w:pStyle w:val="Akapitzlist"/>
              <w:numPr>
                <w:ilvl w:val="0"/>
                <w:numId w:val="9"/>
              </w:numPr>
              <w:spacing w:line="240" w:lineRule="auto"/>
              <w:jc w:val="both"/>
              <w:rPr>
                <w:rFonts w:eastAsia="Times New Roman" w:cstheme="minorHAnsi"/>
                <w:iCs/>
                <w:color w:val="000000"/>
                <w:sz w:val="20"/>
                <w:szCs w:val="20"/>
                <w:shd w:val="clear" w:color="auto" w:fill="FFFFFF"/>
                <w:lang w:eastAsia="zh-CN"/>
              </w:rPr>
            </w:pPr>
            <w:r w:rsidRPr="00AB4B84">
              <w:rPr>
                <w:rFonts w:cstheme="minorHAnsi"/>
                <w:sz w:val="20"/>
                <w:szCs w:val="20"/>
              </w:rPr>
              <w:t>Wyrażam zgodę na udostępnienie informacji o wyborze podmiotu, który reprezentuję – w przypadku wyboru do pełnienia funkcji partnera.</w:t>
            </w:r>
          </w:p>
        </w:tc>
      </w:tr>
    </w:tbl>
    <w:p w14:paraId="6FE76763" w14:textId="77777777" w:rsidR="00DB4EDE" w:rsidRPr="00AB4B84" w:rsidRDefault="00DB4EDE" w:rsidP="00DB4EDE">
      <w:pPr>
        <w:spacing w:line="240" w:lineRule="auto"/>
        <w:jc w:val="both"/>
        <w:rPr>
          <w:rFonts w:cstheme="minorHAnsi"/>
          <w:sz w:val="20"/>
          <w:szCs w:val="20"/>
        </w:rPr>
      </w:pPr>
    </w:p>
    <w:p w14:paraId="6812B87F" w14:textId="77777777" w:rsidR="00AB4B84" w:rsidRPr="00AB4B84" w:rsidRDefault="00AB4B84" w:rsidP="00AB4B84">
      <w:pPr>
        <w:spacing w:line="240" w:lineRule="auto"/>
        <w:ind w:left="3540"/>
        <w:jc w:val="center"/>
        <w:rPr>
          <w:rFonts w:cstheme="minorHAnsi"/>
          <w:sz w:val="20"/>
          <w:szCs w:val="20"/>
        </w:rPr>
      </w:pPr>
    </w:p>
    <w:p w14:paraId="087873F7" w14:textId="1193A44C" w:rsidR="00AB4B84" w:rsidRPr="00AB4B84" w:rsidRDefault="00AB4B84" w:rsidP="00AB4B84">
      <w:pPr>
        <w:spacing w:line="240" w:lineRule="auto"/>
        <w:ind w:left="3540"/>
        <w:jc w:val="center"/>
        <w:rPr>
          <w:rFonts w:cstheme="minorHAnsi"/>
          <w:sz w:val="20"/>
          <w:szCs w:val="20"/>
        </w:rPr>
      </w:pPr>
      <w:r w:rsidRPr="00AB4B84">
        <w:rPr>
          <w:rFonts w:cstheme="minorHAnsi"/>
          <w:sz w:val="20"/>
          <w:szCs w:val="20"/>
        </w:rPr>
        <w:t>…………………………………………………………………………………………………………</w:t>
      </w:r>
    </w:p>
    <w:p w14:paraId="0B0840AD" w14:textId="54707BC7" w:rsidR="00AB4B84" w:rsidRPr="00AB4B84" w:rsidRDefault="00AB4B84" w:rsidP="00AF783C">
      <w:pPr>
        <w:spacing w:line="240" w:lineRule="auto"/>
        <w:ind w:left="3540"/>
        <w:jc w:val="center"/>
        <w:rPr>
          <w:rFonts w:cstheme="minorHAnsi"/>
          <w:sz w:val="20"/>
          <w:szCs w:val="20"/>
        </w:rPr>
      </w:pPr>
      <w:r w:rsidRPr="00AB4B84">
        <w:rPr>
          <w:rFonts w:cstheme="minorHAnsi"/>
          <w:sz w:val="20"/>
          <w:szCs w:val="20"/>
        </w:rPr>
        <w:t>Data i podpis osoby upoważnionej do reprezentowania oferenta</w:t>
      </w:r>
    </w:p>
    <w:p w14:paraId="56A5F48E" w14:textId="77777777" w:rsidR="00AB4B84" w:rsidRPr="00AB4B84" w:rsidRDefault="00AB4B84" w:rsidP="00AB4B84">
      <w:pPr>
        <w:rPr>
          <w:rFonts w:cstheme="minorHAnsi"/>
          <w:sz w:val="20"/>
          <w:szCs w:val="20"/>
        </w:rPr>
      </w:pPr>
      <w:r w:rsidRPr="00AB4B84">
        <w:rPr>
          <w:rFonts w:cstheme="minorHAnsi"/>
          <w:sz w:val="20"/>
          <w:szCs w:val="20"/>
        </w:rPr>
        <w:t>Załączniki dołączone do Formularza Ofertowego:</w:t>
      </w:r>
    </w:p>
    <w:p w14:paraId="37A3BEE8" w14:textId="77777777" w:rsidR="00AB4B84" w:rsidRPr="00AB4B84" w:rsidRDefault="00AB4B84" w:rsidP="00AB4B84">
      <w:pPr>
        <w:pStyle w:val="Akapitzlist"/>
        <w:numPr>
          <w:ilvl w:val="0"/>
          <w:numId w:val="3"/>
        </w:numPr>
        <w:ind w:left="426" w:hanging="426"/>
        <w:rPr>
          <w:rFonts w:cstheme="minorHAnsi"/>
          <w:sz w:val="20"/>
          <w:szCs w:val="20"/>
        </w:rPr>
      </w:pPr>
      <w:r w:rsidRPr="00AB4B84">
        <w:rPr>
          <w:rFonts w:cstheme="minorHAnsi"/>
          <w:sz w:val="20"/>
          <w:szCs w:val="20"/>
        </w:rPr>
        <w:t>…………………………….</w:t>
      </w:r>
    </w:p>
    <w:p w14:paraId="1FDFA386" w14:textId="77777777" w:rsidR="00AB4B84" w:rsidRPr="00AB4B84" w:rsidRDefault="00AB4B84" w:rsidP="00AB4B84">
      <w:pPr>
        <w:pStyle w:val="Akapitzlist"/>
        <w:numPr>
          <w:ilvl w:val="0"/>
          <w:numId w:val="3"/>
        </w:numPr>
        <w:ind w:left="426" w:hanging="426"/>
        <w:rPr>
          <w:rFonts w:cstheme="minorHAnsi"/>
          <w:sz w:val="20"/>
          <w:szCs w:val="20"/>
        </w:rPr>
      </w:pPr>
      <w:r w:rsidRPr="00AB4B84">
        <w:rPr>
          <w:rFonts w:cstheme="minorHAnsi"/>
          <w:sz w:val="20"/>
          <w:szCs w:val="20"/>
        </w:rPr>
        <w:t>…………………………….</w:t>
      </w:r>
    </w:p>
    <w:p w14:paraId="61910BF7" w14:textId="77777777" w:rsidR="00AB4B84" w:rsidRPr="00E4258D" w:rsidRDefault="00AB4B84" w:rsidP="00AB4B84">
      <w:pPr>
        <w:pStyle w:val="Akapitzlist"/>
        <w:numPr>
          <w:ilvl w:val="0"/>
          <w:numId w:val="3"/>
        </w:numPr>
        <w:ind w:left="426" w:hanging="426"/>
        <w:rPr>
          <w:rFonts w:cstheme="minorHAnsi"/>
          <w:sz w:val="20"/>
          <w:szCs w:val="20"/>
        </w:rPr>
      </w:pPr>
      <w:r w:rsidRPr="00E4258D">
        <w:rPr>
          <w:rFonts w:cstheme="minorHAnsi"/>
          <w:sz w:val="20"/>
          <w:szCs w:val="20"/>
        </w:rPr>
        <w:t>……………………………..</w:t>
      </w:r>
    </w:p>
    <w:p w14:paraId="1484FD17" w14:textId="77777777" w:rsidR="00AB4B84" w:rsidRPr="00880694" w:rsidRDefault="00AB4B84" w:rsidP="00AB4B84">
      <w:pPr>
        <w:pStyle w:val="Akapitzlist"/>
        <w:ind w:left="0"/>
        <w:rPr>
          <w:rFonts w:cstheme="minorHAnsi"/>
          <w:sz w:val="20"/>
          <w:szCs w:val="20"/>
        </w:rPr>
      </w:pPr>
      <w:r w:rsidRPr="00880694">
        <w:rPr>
          <w:rFonts w:cstheme="minorHAnsi"/>
          <w:sz w:val="20"/>
          <w:szCs w:val="20"/>
        </w:rPr>
        <w:t>itd.</w:t>
      </w:r>
    </w:p>
    <w:p w14:paraId="3CA14FFE" w14:textId="77777777" w:rsidR="00AB4B84" w:rsidRPr="00AB4B84" w:rsidRDefault="00AB4B84">
      <w:pPr>
        <w:pStyle w:val="Akapitzlist"/>
        <w:ind w:left="0"/>
        <w:rPr>
          <w:rFonts w:cstheme="minorHAnsi"/>
        </w:rPr>
      </w:pPr>
    </w:p>
    <w:sectPr w:rsidR="00AB4B84" w:rsidRPr="00AB4B84" w:rsidSect="007A644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037C7" w14:textId="77777777" w:rsidR="007A644B" w:rsidRDefault="007A644B" w:rsidP="00AB4B84">
      <w:pPr>
        <w:spacing w:after="0" w:line="240" w:lineRule="auto"/>
      </w:pPr>
      <w:r>
        <w:separator/>
      </w:r>
    </w:p>
  </w:endnote>
  <w:endnote w:type="continuationSeparator" w:id="0">
    <w:p w14:paraId="55E44224" w14:textId="77777777" w:rsidR="007A644B" w:rsidRDefault="007A644B" w:rsidP="00AB4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49C61" w14:textId="77777777" w:rsidR="000F3DC2" w:rsidRDefault="000F3DC2">
    <w:pPr>
      <w:pStyle w:val="Stopka"/>
      <w:jc w:val="center"/>
      <w:rPr>
        <w:color w:val="4F81BD" w:themeColor="accent1"/>
      </w:rPr>
    </w:pPr>
    <w:r>
      <w:rPr>
        <w:color w:val="4F81BD" w:themeColor="accent1"/>
        <w:lang w:val="pl-PL"/>
      </w:rPr>
      <w:t xml:space="preserve">Strona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  \* MERGEFORMAT</w:instrText>
    </w:r>
    <w:r>
      <w:rPr>
        <w:color w:val="4F81BD" w:themeColor="accent1"/>
      </w:rPr>
      <w:fldChar w:fldCharType="separate"/>
    </w:r>
    <w:r w:rsidRPr="002826FF">
      <w:rPr>
        <w:noProof/>
        <w:color w:val="4F81BD" w:themeColor="accent1"/>
        <w:lang w:val="pl-PL"/>
      </w:rPr>
      <w:t>1</w:t>
    </w:r>
    <w:r>
      <w:rPr>
        <w:color w:val="4F81BD" w:themeColor="accent1"/>
      </w:rPr>
      <w:fldChar w:fldCharType="end"/>
    </w:r>
    <w:r>
      <w:rPr>
        <w:color w:val="4F81BD" w:themeColor="accent1"/>
        <w:lang w:val="pl-PL"/>
      </w:rPr>
      <w:t xml:space="preserve"> z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NUMPAGES \ * arabskie \ * MERGEFORMAT</w:instrText>
    </w:r>
    <w:r>
      <w:rPr>
        <w:color w:val="4F81BD" w:themeColor="accent1"/>
      </w:rPr>
      <w:fldChar w:fldCharType="separate"/>
    </w:r>
    <w:r>
      <w:rPr>
        <w:noProof/>
        <w:color w:val="4F81BD" w:themeColor="accent1"/>
      </w:rPr>
      <w:t>1</w:t>
    </w:r>
    <w:r>
      <w:rPr>
        <w:color w:val="4F81BD" w:themeColor="accent1"/>
      </w:rPr>
      <w:fldChar w:fldCharType="end"/>
    </w:r>
  </w:p>
  <w:p w14:paraId="60AFE57E" w14:textId="77777777" w:rsidR="000F3DC2" w:rsidRDefault="000F3DC2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D176B" w14:textId="77777777" w:rsidR="007A644B" w:rsidRDefault="007A644B" w:rsidP="00AB4B84">
      <w:pPr>
        <w:spacing w:after="0" w:line="240" w:lineRule="auto"/>
      </w:pPr>
      <w:r>
        <w:separator/>
      </w:r>
    </w:p>
  </w:footnote>
  <w:footnote w:type="continuationSeparator" w:id="0">
    <w:p w14:paraId="1F140F35" w14:textId="77777777" w:rsidR="007A644B" w:rsidRDefault="007A644B" w:rsidP="00AB4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186A1" w14:textId="7D28D426" w:rsidR="000F3DC2" w:rsidRPr="00AF783C" w:rsidRDefault="00AB4B84">
    <w:pPr>
      <w:pStyle w:val="Nagwek"/>
      <w:rPr>
        <w:lang w:val="pl-PL"/>
      </w:rPr>
    </w:pPr>
    <w:r w:rsidRPr="00AF783C">
      <w:rPr>
        <w:lang w:val="pl-PL"/>
      </w:rPr>
      <w:t>Załącznik nr 1 Formularz zgłoszenia Partnera do wspó</w:t>
    </w:r>
    <w:r w:rsidR="00725BDE">
      <w:rPr>
        <w:lang w:val="pl-PL"/>
      </w:rPr>
      <w:t>l</w:t>
    </w:r>
    <w:r w:rsidRPr="00AF783C">
      <w:rPr>
        <w:lang w:val="pl-PL"/>
      </w:rPr>
      <w:t xml:space="preserve">nego przygotowania </w:t>
    </w:r>
    <w:r w:rsidR="000F3DC2" w:rsidRPr="00AF783C">
      <w:rPr>
        <w:lang w:val="pl-PL"/>
      </w:rPr>
      <w:t>i</w:t>
    </w:r>
    <w:r w:rsidRPr="00AF783C">
      <w:rPr>
        <w:lang w:val="pl-PL"/>
      </w:rPr>
      <w:t xml:space="preserve"> realizacji projektu </w:t>
    </w:r>
  </w:p>
  <w:p w14:paraId="2E76B6CA" w14:textId="77777777" w:rsidR="000F3DC2" w:rsidRPr="00AF783C" w:rsidRDefault="000F3DC2" w:rsidP="009248CB">
    <w:pPr>
      <w:pStyle w:val="Nagwek"/>
      <w:ind w:left="142"/>
      <w:jc w:val="center"/>
      <w:rPr>
        <w:lang w:val="pl-PL"/>
      </w:rPr>
    </w:pPr>
  </w:p>
  <w:p w14:paraId="1B4F373B" w14:textId="77777777" w:rsidR="000F3DC2" w:rsidRPr="00AF783C" w:rsidRDefault="000F3DC2" w:rsidP="00C20DBA">
    <w:pPr>
      <w:pStyle w:val="Tekstpodstawowy"/>
      <w:spacing w:line="14" w:lineRule="auto"/>
      <w:jc w:val="center"/>
      <w:rPr>
        <w:sz w:val="20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F3A43"/>
    <w:multiLevelType w:val="hybridMultilevel"/>
    <w:tmpl w:val="BDDE6C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42C5A"/>
    <w:multiLevelType w:val="hybridMultilevel"/>
    <w:tmpl w:val="CAA6EBC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170750"/>
    <w:multiLevelType w:val="hybridMultilevel"/>
    <w:tmpl w:val="003EA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50D0E"/>
    <w:multiLevelType w:val="hybridMultilevel"/>
    <w:tmpl w:val="0F3A7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C55D2"/>
    <w:multiLevelType w:val="hybridMultilevel"/>
    <w:tmpl w:val="316207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E720FF"/>
    <w:multiLevelType w:val="hybridMultilevel"/>
    <w:tmpl w:val="0BBCABE8"/>
    <w:lvl w:ilvl="0" w:tplc="7EA4B764">
      <w:start w:val="1"/>
      <w:numFmt w:val="decimal"/>
      <w:lvlText w:val="%1."/>
      <w:lvlJc w:val="left"/>
      <w:pPr>
        <w:ind w:left="362" w:hanging="37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5"/>
        <w:sz w:val="20"/>
        <w:szCs w:val="20"/>
        <w:lang w:val="pl-PL" w:eastAsia="en-US" w:bidi="ar-SA"/>
      </w:rPr>
    </w:lvl>
    <w:lvl w:ilvl="1" w:tplc="E4986222">
      <w:numFmt w:val="bullet"/>
      <w:lvlText w:val="•"/>
      <w:lvlJc w:val="left"/>
      <w:pPr>
        <w:ind w:left="1248" w:hanging="370"/>
      </w:pPr>
      <w:rPr>
        <w:rFonts w:hint="default"/>
        <w:lang w:val="pl-PL" w:eastAsia="en-US" w:bidi="ar-SA"/>
      </w:rPr>
    </w:lvl>
    <w:lvl w:ilvl="2" w:tplc="0D12B410">
      <w:numFmt w:val="bullet"/>
      <w:lvlText w:val="•"/>
      <w:lvlJc w:val="left"/>
      <w:pPr>
        <w:ind w:left="2131" w:hanging="370"/>
      </w:pPr>
      <w:rPr>
        <w:rFonts w:hint="default"/>
        <w:lang w:val="pl-PL" w:eastAsia="en-US" w:bidi="ar-SA"/>
      </w:rPr>
    </w:lvl>
    <w:lvl w:ilvl="3" w:tplc="6FCA0DB6">
      <w:numFmt w:val="bullet"/>
      <w:lvlText w:val="•"/>
      <w:lvlJc w:val="left"/>
      <w:pPr>
        <w:ind w:left="3014" w:hanging="370"/>
      </w:pPr>
      <w:rPr>
        <w:rFonts w:hint="default"/>
        <w:lang w:val="pl-PL" w:eastAsia="en-US" w:bidi="ar-SA"/>
      </w:rPr>
    </w:lvl>
    <w:lvl w:ilvl="4" w:tplc="69F69DD4">
      <w:numFmt w:val="bullet"/>
      <w:lvlText w:val="•"/>
      <w:lvlJc w:val="left"/>
      <w:pPr>
        <w:ind w:left="3897" w:hanging="370"/>
      </w:pPr>
      <w:rPr>
        <w:rFonts w:hint="default"/>
        <w:lang w:val="pl-PL" w:eastAsia="en-US" w:bidi="ar-SA"/>
      </w:rPr>
    </w:lvl>
    <w:lvl w:ilvl="5" w:tplc="3516EF0C">
      <w:numFmt w:val="bullet"/>
      <w:lvlText w:val="•"/>
      <w:lvlJc w:val="left"/>
      <w:pPr>
        <w:ind w:left="4780" w:hanging="370"/>
      </w:pPr>
      <w:rPr>
        <w:rFonts w:hint="default"/>
        <w:lang w:val="pl-PL" w:eastAsia="en-US" w:bidi="ar-SA"/>
      </w:rPr>
    </w:lvl>
    <w:lvl w:ilvl="6" w:tplc="3BE8A1A8">
      <w:numFmt w:val="bullet"/>
      <w:lvlText w:val="•"/>
      <w:lvlJc w:val="left"/>
      <w:pPr>
        <w:ind w:left="5663" w:hanging="370"/>
      </w:pPr>
      <w:rPr>
        <w:rFonts w:hint="default"/>
        <w:lang w:val="pl-PL" w:eastAsia="en-US" w:bidi="ar-SA"/>
      </w:rPr>
    </w:lvl>
    <w:lvl w:ilvl="7" w:tplc="4948A430">
      <w:numFmt w:val="bullet"/>
      <w:lvlText w:val="•"/>
      <w:lvlJc w:val="left"/>
      <w:pPr>
        <w:ind w:left="6546" w:hanging="370"/>
      </w:pPr>
      <w:rPr>
        <w:rFonts w:hint="default"/>
        <w:lang w:val="pl-PL" w:eastAsia="en-US" w:bidi="ar-SA"/>
      </w:rPr>
    </w:lvl>
    <w:lvl w:ilvl="8" w:tplc="3E5CDD4C">
      <w:numFmt w:val="bullet"/>
      <w:lvlText w:val="•"/>
      <w:lvlJc w:val="left"/>
      <w:pPr>
        <w:ind w:left="7429" w:hanging="370"/>
      </w:pPr>
      <w:rPr>
        <w:rFonts w:hint="default"/>
        <w:lang w:val="pl-PL" w:eastAsia="en-US" w:bidi="ar-SA"/>
      </w:rPr>
    </w:lvl>
  </w:abstractNum>
  <w:abstractNum w:abstractNumId="6" w15:restartNumberingAfterBreak="0">
    <w:nsid w:val="6D174E3E"/>
    <w:multiLevelType w:val="hybridMultilevel"/>
    <w:tmpl w:val="96C22B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81432F"/>
    <w:multiLevelType w:val="hybridMultilevel"/>
    <w:tmpl w:val="F8CEAC88"/>
    <w:lvl w:ilvl="0" w:tplc="4A68D7E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956010"/>
    <w:multiLevelType w:val="hybridMultilevel"/>
    <w:tmpl w:val="E1285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346824">
    <w:abstractNumId w:val="4"/>
  </w:num>
  <w:num w:numId="2" w16cid:durableId="1948614404">
    <w:abstractNumId w:val="7"/>
  </w:num>
  <w:num w:numId="3" w16cid:durableId="546600365">
    <w:abstractNumId w:val="2"/>
  </w:num>
  <w:num w:numId="4" w16cid:durableId="960724885">
    <w:abstractNumId w:val="1"/>
  </w:num>
  <w:num w:numId="5" w16cid:durableId="1238706336">
    <w:abstractNumId w:val="5"/>
  </w:num>
  <w:num w:numId="6" w16cid:durableId="1844474118">
    <w:abstractNumId w:val="3"/>
  </w:num>
  <w:num w:numId="7" w16cid:durableId="1984578230">
    <w:abstractNumId w:val="8"/>
  </w:num>
  <w:num w:numId="8" w16cid:durableId="814878474">
    <w:abstractNumId w:val="0"/>
  </w:num>
  <w:num w:numId="9" w16cid:durableId="1670595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EDE"/>
    <w:rsid w:val="00045461"/>
    <w:rsid w:val="00090549"/>
    <w:rsid w:val="000A53D8"/>
    <w:rsid w:val="000E3338"/>
    <w:rsid w:val="000F3DC2"/>
    <w:rsid w:val="001316BE"/>
    <w:rsid w:val="00190D30"/>
    <w:rsid w:val="00246B32"/>
    <w:rsid w:val="002D2179"/>
    <w:rsid w:val="0030012F"/>
    <w:rsid w:val="00317460"/>
    <w:rsid w:val="00352180"/>
    <w:rsid w:val="00390641"/>
    <w:rsid w:val="003F7B34"/>
    <w:rsid w:val="00527E67"/>
    <w:rsid w:val="00580427"/>
    <w:rsid w:val="0059029A"/>
    <w:rsid w:val="0059061F"/>
    <w:rsid w:val="006254AC"/>
    <w:rsid w:val="006715A4"/>
    <w:rsid w:val="00683928"/>
    <w:rsid w:val="006D3184"/>
    <w:rsid w:val="00716B45"/>
    <w:rsid w:val="00725BDE"/>
    <w:rsid w:val="0076637D"/>
    <w:rsid w:val="007A644B"/>
    <w:rsid w:val="008532C7"/>
    <w:rsid w:val="00880694"/>
    <w:rsid w:val="00903360"/>
    <w:rsid w:val="00916167"/>
    <w:rsid w:val="00987903"/>
    <w:rsid w:val="00A03E7A"/>
    <w:rsid w:val="00A5012F"/>
    <w:rsid w:val="00AB4B84"/>
    <w:rsid w:val="00AD20D2"/>
    <w:rsid w:val="00AF783C"/>
    <w:rsid w:val="00B657FA"/>
    <w:rsid w:val="00B91335"/>
    <w:rsid w:val="00B96518"/>
    <w:rsid w:val="00C0135E"/>
    <w:rsid w:val="00C77DE2"/>
    <w:rsid w:val="00CD1C11"/>
    <w:rsid w:val="00CF50DF"/>
    <w:rsid w:val="00D07610"/>
    <w:rsid w:val="00D1538D"/>
    <w:rsid w:val="00D3204D"/>
    <w:rsid w:val="00D66F0E"/>
    <w:rsid w:val="00D955F7"/>
    <w:rsid w:val="00DB4EDE"/>
    <w:rsid w:val="00DF10C2"/>
    <w:rsid w:val="00E2544F"/>
    <w:rsid w:val="00E4258D"/>
    <w:rsid w:val="00EA0807"/>
    <w:rsid w:val="00F31164"/>
    <w:rsid w:val="00F51387"/>
    <w:rsid w:val="00FC0CD6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23D39"/>
  <w15:docId w15:val="{1F01D606-E40F-40F8-9164-5D34F5DC2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4E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DB4EDE"/>
    <w:rPr>
      <w:b/>
      <w:bCs/>
    </w:rPr>
  </w:style>
  <w:style w:type="paragraph" w:styleId="Akapitzlist">
    <w:name w:val="List Paragraph"/>
    <w:basedOn w:val="Normalny"/>
    <w:uiPriority w:val="1"/>
    <w:qFormat/>
    <w:rsid w:val="006D3184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59061F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190D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190D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90D30"/>
    <w:rPr>
      <w:rFonts w:ascii="Calibri" w:eastAsia="Calibri" w:hAnsi="Calibri" w:cs="Calibri"/>
      <w:lang w:val="en-US"/>
    </w:rPr>
  </w:style>
  <w:style w:type="paragraph" w:customStyle="1" w:styleId="TableParagraph">
    <w:name w:val="Table Paragraph"/>
    <w:basedOn w:val="Normalny"/>
    <w:uiPriority w:val="1"/>
    <w:qFormat/>
    <w:rsid w:val="00190D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190D30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rsid w:val="00190D30"/>
    <w:rPr>
      <w:rFonts w:ascii="Calibri" w:eastAsia="Calibri" w:hAnsi="Calibri" w:cs="Calibri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190D30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190D30"/>
    <w:rPr>
      <w:rFonts w:ascii="Calibri" w:eastAsia="Calibri" w:hAnsi="Calibri" w:cs="Calibri"/>
      <w:lang w:val="en-US"/>
    </w:rPr>
  </w:style>
  <w:style w:type="paragraph" w:styleId="Poprawka">
    <w:name w:val="Revision"/>
    <w:hidden/>
    <w:uiPriority w:val="99"/>
    <w:semiHidden/>
    <w:rsid w:val="0090336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454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54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454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54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5461"/>
    <w:rPr>
      <w:b/>
      <w:bCs/>
      <w:sz w:val="20"/>
      <w:szCs w:val="20"/>
    </w:rPr>
  </w:style>
  <w:style w:type="paragraph" w:customStyle="1" w:styleId="pf0">
    <w:name w:val="pf0"/>
    <w:basedOn w:val="Normalny"/>
    <w:rsid w:val="00AF7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AF783C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Domylnaczcionkaakapitu"/>
    <w:rsid w:val="00AF783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4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925</Words>
  <Characters>5552</Characters>
  <Application>Microsoft Office Word</Application>
  <DocSecurity>4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Moron_A</dc:creator>
  <cp:lastModifiedBy>Izabela Krzempek-Szczotka</cp:lastModifiedBy>
  <cp:revision>2</cp:revision>
  <cp:lastPrinted>2024-03-18T09:59:00Z</cp:lastPrinted>
  <dcterms:created xsi:type="dcterms:W3CDTF">2024-03-19T09:55:00Z</dcterms:created>
  <dcterms:modified xsi:type="dcterms:W3CDTF">2024-03-19T09:55:00Z</dcterms:modified>
</cp:coreProperties>
</file>