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074EB8C7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4FB9" w14:textId="77777777" w:rsidR="000511E2" w:rsidRDefault="000511E2" w:rsidP="000511E2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  <w:t>w Urzędzie Miejskim w Bielsku-Białej</w:t>
                            </w:r>
                          </w:p>
                          <w:p w14:paraId="345C3FBE" w14:textId="3ABC25E7" w:rsidR="000511E2" w:rsidRDefault="000511E2" w:rsidP="000511E2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    <v:textbox>
                  <w:txbxContent>
                    <w:p w14:paraId="0CE14FB9" w14:textId="77777777" w:rsidR="000511E2" w:rsidRDefault="000511E2" w:rsidP="000511E2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  <w:t>w Urzędzie Miejskim w Bielsku-Białej</w:t>
                      </w:r>
                    </w:p>
                    <w:p w14:paraId="345C3FBE" w14:textId="3ABC25E7" w:rsidR="000511E2" w:rsidRDefault="000511E2" w:rsidP="000511E2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105BD699" w14:textId="1D796759" w:rsidR="00A1648A" w:rsidRPr="00672B7B" w:rsidRDefault="00A1648A" w:rsidP="00A1648A">
      <w:pPr>
        <w:rPr>
          <w:rFonts w:ascii="Arial" w:hAnsi="Arial" w:cs="Arial"/>
          <w:spacing w:val="10"/>
        </w:rPr>
      </w:pP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107AAC26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4B7DEB62" w:rsidR="00C24385" w:rsidRPr="00672B7B" w:rsidRDefault="00C24385" w:rsidP="000511E2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0511E2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4195C255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0511E2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68D4417A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0511E2">
        <w:rPr>
          <w:rFonts w:ascii="Arial" w:hAnsi="Arial" w:cs="Arial"/>
          <w:spacing w:val="10"/>
          <w:sz w:val="28"/>
        </w:rPr>
        <w:t>Projektodawcy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4BBB5077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0511E2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55CA11FA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0511E2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15BEE578" w:rsidR="00C24385" w:rsidRPr="00672B7B" w:rsidRDefault="000511E2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Wnioskodawca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jest podatnikiem VAT, lecz w ramach wnioskowanych do dofinansowania kosztów nie może obniżyć kwoty podatku należnego o podatek naliczony 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6095C4A6" w14:textId="77777777" w:rsidR="00975062" w:rsidRDefault="00975062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706A4D0" w14:textId="11D89B3A" w:rsidR="00975062" w:rsidRPr="00672B7B" w:rsidRDefault="00EC4381" w:rsidP="0097506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975062" w:rsidRPr="00672B7B">
        <w:rPr>
          <w:rFonts w:ascii="Arial" w:hAnsi="Arial" w:cs="Arial"/>
          <w:b/>
          <w:spacing w:val="10"/>
          <w:sz w:val="28"/>
        </w:rPr>
        <w:t>.</w:t>
      </w:r>
      <w:r w:rsidR="00975062" w:rsidRPr="00672B7B">
        <w:rPr>
          <w:rFonts w:ascii="Arial" w:hAnsi="Arial" w:cs="Arial"/>
          <w:b/>
          <w:spacing w:val="10"/>
          <w:sz w:val="28"/>
        </w:rPr>
        <w:tab/>
        <w:t>Informacje o realizacji obowiązku wpłat na rzecz PFRON</w:t>
      </w:r>
    </w:p>
    <w:tbl>
      <w:tblPr>
        <w:tblW w:w="105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1256"/>
        <w:gridCol w:w="1616"/>
      </w:tblGrid>
      <w:tr w:rsidR="00975062" w:rsidRPr="00672B7B" w14:paraId="0ED654C1" w14:textId="77777777" w:rsidTr="001E2532">
        <w:trPr>
          <w:cantSplit/>
        </w:trPr>
        <w:tc>
          <w:tcPr>
            <w:tcW w:w="7630" w:type="dxa"/>
          </w:tcPr>
          <w:p w14:paraId="04EDBDAC" w14:textId="77777777" w:rsidR="00975062" w:rsidRPr="00672B7B" w:rsidRDefault="00975062" w:rsidP="001E2532">
            <w:pPr>
              <w:pStyle w:val="Tekstpodstawowy2"/>
              <w:spacing w:before="120" w:after="6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wymagalne zobowiązania wobec PFRON</w:t>
            </w:r>
          </w:p>
        </w:tc>
        <w:tc>
          <w:tcPr>
            <w:tcW w:w="1256" w:type="dxa"/>
          </w:tcPr>
          <w:p w14:paraId="2F92177F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129C3CD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  <w:tr w:rsidR="00975062" w:rsidRPr="00672B7B" w14:paraId="2FE77AA3" w14:textId="77777777" w:rsidTr="001E2532">
        <w:trPr>
          <w:cantSplit/>
        </w:trPr>
        <w:tc>
          <w:tcPr>
            <w:tcW w:w="7630" w:type="dxa"/>
          </w:tcPr>
          <w:p w14:paraId="4F7E2B62" w14:textId="77777777" w:rsidR="00975062" w:rsidRPr="00672B7B" w:rsidRDefault="00975062" w:rsidP="001E2532">
            <w:pPr>
              <w:pStyle w:val="Tekstpodstawowy2"/>
              <w:spacing w:before="200" w:after="12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zaległości w obowiązkowych wpłatach na PFRON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 </w:t>
            </w:r>
          </w:p>
        </w:tc>
        <w:tc>
          <w:tcPr>
            <w:tcW w:w="1256" w:type="dxa"/>
          </w:tcPr>
          <w:p w14:paraId="36531C1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2D68FE10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</w:tbl>
    <w:p w14:paraId="2DA10345" w14:textId="4B809E84" w:rsidR="00975062" w:rsidRDefault="00975062" w:rsidP="00EC4381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3E71F596" w14:textId="3ECFB1D7" w:rsidR="00C24385" w:rsidRPr="00672B7B" w:rsidRDefault="00EC4381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5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2EB2CB7A" w:rsidR="00C24385" w:rsidRPr="005B10EE" w:rsidRDefault="00C24385" w:rsidP="000511E2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0511E2">
              <w:rPr>
                <w:rFonts w:ascii="Arial" w:hAnsi="Arial" w:cs="Arial"/>
                <w:color w:val="000000"/>
                <w:spacing w:val="10"/>
                <w:sz w:val="20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13B69585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 xml:space="preserve">Projektodawcy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1A9D004F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>Projektodawcy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2196A2A8" w:rsidR="000511E2" w:rsidRDefault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7220905A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8B63AC4" id="Rectangle 6" o:spid="_x0000_s1027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2196A2A8" w:rsidR="000511E2" w:rsidRDefault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7220905A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6DDFC0E4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61B5076" w14:textId="77777777" w:rsidTr="004A2EEB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13994D3E" w14:textId="77777777" w:rsidR="000511E2" w:rsidRDefault="000511E2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</w:p>
          <w:p w14:paraId="5442AE8F" w14:textId="08B49A8A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77777777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jednostki organizacyjnej </w:t>
            </w:r>
            <w:r w:rsidRPr="00635D52">
              <w:rPr>
                <w:rFonts w:ascii="Arial" w:hAnsi="Arial" w:cs="Arial"/>
                <w:color w:val="000000"/>
                <w:spacing w:val="10"/>
              </w:rPr>
              <w:t>samorządu powiatowego</w:t>
            </w:r>
            <w:r w:rsidRPr="0075678A">
              <w:rPr>
                <w:color w:val="FF000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prowadzącej obiekt 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014F1106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514CCC46" w14:textId="53D37E66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73A4FC39" w14:textId="6D8B99A0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1F918BE2" w14:textId="77777777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7AAA" w14:textId="77777777" w:rsidR="00EC4381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</w:p>
                          <w:p w14:paraId="1BB98250" w14:textId="556BC356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36E0514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F939A9" id="Rectangle 8" o:spid="_x0000_s1028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    <v:textbox>
                  <w:txbxContent>
                    <w:p w14:paraId="2EDA7AAA" w14:textId="77777777" w:rsidR="00EC4381" w:rsidRDefault="000511E2" w:rsidP="000511E2">
                      <w:pPr>
                        <w:jc w:val="center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</w:p>
                    <w:p w14:paraId="1BB98250" w14:textId="556BC356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36E0514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647A9B5" w14:textId="4646511B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5621CA4" w14:textId="6FF18928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027AB9C" w14:textId="2CEF3EB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5A0A317C" w:rsidR="00B05B33" w:rsidRPr="001C0751" w:rsidRDefault="000511E2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jest płatnikiem VAT, lecz w ramach wnioskowanych do dofinansowania kosztów nie może obniżyć kwoty podatku należnego o podatek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lastRenderedPageBreak/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D97C70D" w14:textId="77777777" w:rsidR="00EC4381" w:rsidRDefault="00EC4381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59A00145" w14:textId="1D5EEC31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E3FC" w14:textId="1411A18E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5F65E20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125D4AD" id="Rectangle 14" o:spid="_x0000_s1029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">
                <v:textbox>
                  <w:txbxContent>
                    <w:p w14:paraId="6EEEE3FC" w14:textId="1411A18E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5F65E20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18587701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1" w:name="_Hlk23690714"/>
    </w:p>
    <w:p w14:paraId="0E0AC605" w14:textId="2ED08CFF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11BDEF1A" w14:textId="306166C2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23AFE1E4" w14:textId="21DBAFD6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3F56350" w14:textId="023D5D29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72B947D" w14:textId="77777777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1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2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77777777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30FD0824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2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AE2C" w14:textId="722FA39B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 xml:space="preserve"> w Bielsku-Białej</w:t>
                            </w:r>
                          </w:p>
                          <w:p w14:paraId="0724D9B6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35CA0E0" id="Rectangle 10" o:spid="_x0000_s1030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">
                <v:textbox>
                  <w:txbxContent>
                    <w:p w14:paraId="107CAE2C" w14:textId="722FA39B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w Bielsku-Białej</w:t>
                      </w:r>
                    </w:p>
                    <w:p w14:paraId="0724D9B6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3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3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4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4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284DA221" w14:textId="749C035D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C89E" w14:textId="61903DAE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>w Bielsku-Białej</w:t>
                            </w:r>
                          </w:p>
                          <w:p w14:paraId="59320C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3949BC6" id="Rectangle 12" o:spid="_x0000_s1031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LoKQIAAE8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">
                <v:textbox>
                  <w:txbxContent>
                    <w:p w14:paraId="6139C89E" w14:textId="61903DAE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59320C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C6428" w14:textId="347B1033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293ACF" w14:textId="07366176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45A6F3" w14:textId="3DA2A61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3C9CE8B" w14:textId="79B64C8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1A21F85" w14:textId="5C28BF4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23EEFC5" w14:textId="60AE4EC9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A11650A" w14:textId="371AC47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EF6B09" w14:textId="1F983D26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E6E9A7F" w14:textId="3DE52BC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BCD50C1" w14:textId="7C8E956D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5077FF2" w14:textId="108FA83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2347AF9" w14:textId="3CCA023F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CC4F1B2" w14:textId="7777777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76854A" w14:textId="6EE44E7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7A2D1E5" w14:textId="4C5B0D8A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689721D" w14:textId="77777777" w:rsidTr="004A183D">
        <w:tc>
          <w:tcPr>
            <w:tcW w:w="10510" w:type="dxa"/>
            <w:shd w:val="clear" w:color="auto" w:fill="D9D9D9"/>
          </w:tcPr>
          <w:p w14:paraId="2C5BCB3B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2G WNIOSKU: </w:t>
            </w:r>
          </w:p>
          <w:p w14:paraId="58906542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14:paraId="51EB93E8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966DD3" w:rsidRPr="00672B7B" w14:paraId="22386390" w14:textId="77777777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411EC3" w14:textId="77777777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72EE9A" w14:textId="7746093C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FD6866" w:rsidRPr="00672B7B" w14:paraId="72E3C5E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F719165" w14:textId="77777777"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 w14:paraId="7E9432CE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55C5DB" w14:textId="253F692D"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14:paraId="4AB43BC2" w14:textId="77777777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2D0737" w14:textId="77777777"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57A9509" w14:textId="00F07D20"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F6551DF" w14:textId="77777777"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2B2D2B5" w14:textId="77777777">
        <w:trPr>
          <w:trHeight w:val="1125"/>
        </w:trPr>
        <w:tc>
          <w:tcPr>
            <w:tcW w:w="10510" w:type="dxa"/>
          </w:tcPr>
          <w:p w14:paraId="6D02D464" w14:textId="77777777"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09AEE40" w14:textId="77777777"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D676AC3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A622D7B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14A5234" w14:textId="43777F79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36CE37" w14:textId="77777777">
        <w:tc>
          <w:tcPr>
            <w:tcW w:w="10510" w:type="dxa"/>
          </w:tcPr>
          <w:p w14:paraId="49519367" w14:textId="115BD476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1445326" w14:textId="5990AF5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292061A" w14:textId="77777777"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lastRenderedPageBreak/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C24385" w:rsidRPr="00672B7B" w14:paraId="1E3501CA" w14:textId="77777777" w:rsidTr="00AE2A2F">
        <w:trPr>
          <w:cantSplit/>
        </w:trPr>
        <w:tc>
          <w:tcPr>
            <w:tcW w:w="8710" w:type="dxa"/>
          </w:tcPr>
          <w:p w14:paraId="2A6A00FF" w14:textId="77290271"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3FB502B0" w14:textId="77777777"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14:paraId="77A83744" w14:textId="77777777" w:rsidTr="0028180A">
        <w:trPr>
          <w:cantSplit/>
          <w:trHeight w:val="841"/>
        </w:trPr>
        <w:tc>
          <w:tcPr>
            <w:tcW w:w="8710" w:type="dxa"/>
          </w:tcPr>
          <w:p w14:paraId="27379D8C" w14:textId="47A69B00"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1BA3D828" w14:textId="77777777"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729272C7" w14:textId="0644378B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35E52D66" w14:textId="77777777">
        <w:tc>
          <w:tcPr>
            <w:tcW w:w="431" w:type="dxa"/>
          </w:tcPr>
          <w:p w14:paraId="774A38AC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56D0C67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7381B73D" w14:textId="77777777"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25F87AF" w14:textId="77777777"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 w14:paraId="6F870B09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340B8051" w14:textId="77777777"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8466A3C" w14:textId="77777777"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0664C3A" w14:textId="0AC31FA9"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14:paraId="64D956DF" w14:textId="77777777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3EFB3C69" w14:textId="4334B821"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309F6FAE" w14:textId="214C3620"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7495F49" w14:textId="03C53801"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2ABF3A6E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F8561E4" w14:textId="77777777">
        <w:trPr>
          <w:cantSplit/>
        </w:trPr>
        <w:tc>
          <w:tcPr>
            <w:tcW w:w="10510" w:type="dxa"/>
          </w:tcPr>
          <w:p w14:paraId="05314DE1" w14:textId="77777777"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0947A9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5D686E4D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E0F047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12A726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4732C2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17205D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E563CD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4758EEBD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A5C5F4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4C028CC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E9D33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585B76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B9BB7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2BC912E6" w14:textId="77777777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9CB98D6" w14:textId="77777777"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B30ADB" w14:textId="77777777"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B4477B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26FDF1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76E8F298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1AFAE92" w14:textId="77777777"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BE6BEB2" w14:textId="77777777"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76BD847E" w:rsidR="00C24385" w:rsidRDefault="007E6FBA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8D212" wp14:editId="730DC856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</wp:posOffset>
                </wp:positionV>
                <wp:extent cx="3625215" cy="914400"/>
                <wp:effectExtent l="6985" t="6985" r="6350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21E5" w14:textId="1DF622FD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  <w:t xml:space="preserve"> w Bielsku-Białej</w:t>
                            </w:r>
                          </w:p>
                          <w:p w14:paraId="0A386DA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2E05B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5CA3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C756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728D212" id="Rectangle 15" o:spid="_x0000_s1032" style="position:absolute;left:0;text-align:left;margin-left:188.25pt;margin-top:1.8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">
                <v:textbox>
                  <w:txbxContent>
                    <w:p w14:paraId="3E0D21E5" w14:textId="1DF622FD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w Bielsku-Białej</w:t>
                      </w:r>
                    </w:p>
                    <w:p w14:paraId="0A386DA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1D2E05B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5CA3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5C756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C12F40E" w14:textId="706973E4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8FDB08" w14:textId="48407F8B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D69DD8C" w14:textId="7F9940D4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90CB6" w14:textId="47C9E97D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0F2E56" w14:textId="2FDFB09E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877152" w14:textId="77777777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lastRenderedPageBreak/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91923" w14:textId="77777777" w:rsidR="00667DCF" w:rsidRDefault="00667DCF">
      <w:r>
        <w:separator/>
      </w:r>
    </w:p>
  </w:endnote>
  <w:endnote w:type="continuationSeparator" w:id="0">
    <w:p w14:paraId="39DF5636" w14:textId="77777777" w:rsidR="00667DCF" w:rsidRDefault="0066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14FBD" w14:textId="77777777" w:rsidR="000511E2" w:rsidRDefault="000511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0511E2" w:rsidRDefault="000511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99D3C" w14:textId="36CA52BD" w:rsidR="000511E2" w:rsidRDefault="000511E2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EC4381">
      <w:rPr>
        <w:rStyle w:val="Numerstrony"/>
        <w:rFonts w:ascii="Arial" w:hAnsi="Arial" w:cs="Arial"/>
        <w:noProof/>
        <w:spacing w:val="10"/>
      </w:rPr>
      <w:t>15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0511E2" w:rsidRDefault="000511E2">
    <w:pPr>
      <w:pStyle w:val="Legenda"/>
      <w:rPr>
        <w:rFonts w:ascii="Arial" w:hAnsi="Arial" w:cs="Arial"/>
        <w:spacing w:val="10"/>
      </w:rPr>
    </w:pPr>
  </w:p>
  <w:p w14:paraId="3D70744C" w14:textId="77777777" w:rsidR="000511E2" w:rsidRDefault="000511E2"/>
  <w:p w14:paraId="1E2A6F16" w14:textId="77777777" w:rsidR="000511E2" w:rsidRPr="00635D52" w:rsidRDefault="000511E2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A72A5" w14:textId="77777777" w:rsidR="00667DCF" w:rsidRDefault="00667DCF">
      <w:r>
        <w:separator/>
      </w:r>
    </w:p>
  </w:footnote>
  <w:footnote w:type="continuationSeparator" w:id="0">
    <w:p w14:paraId="71AF9976" w14:textId="77777777" w:rsidR="00667DCF" w:rsidRDefault="0066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C2EF" w14:textId="77777777" w:rsidR="000511E2" w:rsidRDefault="000511E2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0F"/>
    <w:rsid w:val="00003C43"/>
    <w:rsid w:val="0000482D"/>
    <w:rsid w:val="00047E62"/>
    <w:rsid w:val="000511E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95FEA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24DBC"/>
    <w:rsid w:val="00635D52"/>
    <w:rsid w:val="0064613A"/>
    <w:rsid w:val="00654C42"/>
    <w:rsid w:val="00656B7B"/>
    <w:rsid w:val="00667DCF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5062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C4381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0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DDCC1-5625-4B36-97D3-ED88B0F3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4908</Words>
  <Characters>29453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Izabela Krzempek-Szczotka</cp:lastModifiedBy>
  <cp:revision>2</cp:revision>
  <cp:lastPrinted>2022-01-24T08:03:00Z</cp:lastPrinted>
  <dcterms:created xsi:type="dcterms:W3CDTF">2022-01-24T10:47:00Z</dcterms:created>
  <dcterms:modified xsi:type="dcterms:W3CDTF">2022-01-24T10:47:00Z</dcterms:modified>
</cp:coreProperties>
</file>